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b/>
          <w:sz w:val="28"/>
        </w:rPr>
      </w:pPr>
      <w:r>
        <w:rPr>
          <w:rFonts w:hint="eastAsia"/>
          <w:b/>
          <w:sz w:val="28"/>
        </w:rPr>
        <w:t>活页部分（Ｂ表）</w:t>
      </w:r>
      <w:bookmarkStart w:id="0" w:name="lblActivePage"/>
      <w:bookmarkEnd w:id="0"/>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9"/>
        <w:gridCol w:w="689"/>
        <w:gridCol w:w="390"/>
        <w:gridCol w:w="344"/>
        <w:gridCol w:w="318"/>
        <w:gridCol w:w="270"/>
        <w:gridCol w:w="850"/>
        <w:gridCol w:w="198"/>
        <w:gridCol w:w="360"/>
        <w:gridCol w:w="10"/>
        <w:gridCol w:w="566"/>
        <w:gridCol w:w="144"/>
        <w:gridCol w:w="362"/>
        <w:gridCol w:w="628"/>
        <w:gridCol w:w="431"/>
        <w:gridCol w:w="381"/>
        <w:gridCol w:w="358"/>
        <w:gridCol w:w="748"/>
        <w:gridCol w:w="173"/>
        <w:gridCol w:w="159"/>
        <w:gridCol w:w="170"/>
        <w:gridCol w:w="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7" w:hRule="atLeast"/>
        </w:trPr>
        <w:tc>
          <w:tcPr>
            <w:tcW w:w="539" w:type="dxa"/>
            <w:vMerge w:val="restart"/>
            <w:shd w:val="clear" w:color="auto" w:fill="FFFFFF"/>
            <w:vAlign w:val="center"/>
          </w:tcPr>
          <w:p>
            <w:pPr>
              <w:jc w:val="center"/>
            </w:pPr>
            <w:r>
              <w:rPr>
                <w:rFonts w:hint="eastAsia"/>
              </w:rPr>
              <w:t>研究课题</w:t>
            </w:r>
          </w:p>
        </w:tc>
        <w:tc>
          <w:tcPr>
            <w:tcW w:w="1079" w:type="dxa"/>
            <w:gridSpan w:val="2"/>
            <w:shd w:val="clear" w:color="auto" w:fill="FFFFFF"/>
            <w:vAlign w:val="center"/>
          </w:tcPr>
          <w:p>
            <w:pPr>
              <w:jc w:val="center"/>
            </w:pPr>
            <w:r>
              <w:rPr>
                <w:rFonts w:hint="eastAsia"/>
              </w:rPr>
              <w:t>名    称</w:t>
            </w:r>
          </w:p>
        </w:tc>
        <w:tc>
          <w:tcPr>
            <w:tcW w:w="5220" w:type="dxa"/>
            <w:gridSpan w:val="14"/>
            <w:shd w:val="clear" w:color="auto" w:fill="FFFFFF"/>
            <w:vAlign w:val="center"/>
          </w:tcPr>
          <w:p/>
        </w:tc>
        <w:tc>
          <w:tcPr>
            <w:tcW w:w="1080" w:type="dxa"/>
            <w:gridSpan w:val="3"/>
            <w:shd w:val="clear" w:color="auto" w:fill="FFFFFF"/>
            <w:vAlign w:val="center"/>
          </w:tcPr>
          <w:p>
            <w:pPr>
              <w:rPr>
                <w:rFonts w:ascii="宋体" w:hAnsi="宋体"/>
              </w:rPr>
            </w:pPr>
            <w:r>
              <w:rPr>
                <w:rFonts w:hint="eastAsia" w:ascii="宋体" w:hAnsi="宋体"/>
              </w:rPr>
              <w:t>研究方向</w:t>
            </w:r>
          </w:p>
        </w:tc>
        <w:tc>
          <w:tcPr>
            <w:tcW w:w="1580" w:type="dxa"/>
            <w:gridSpan w:val="3"/>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39" w:type="dxa"/>
            <w:vMerge w:val="continue"/>
            <w:shd w:val="clear" w:color="auto" w:fill="FFFFFF"/>
            <w:vAlign w:val="center"/>
          </w:tcPr>
          <w:p>
            <w:pPr>
              <w:jc w:val="center"/>
            </w:pPr>
          </w:p>
        </w:tc>
        <w:tc>
          <w:tcPr>
            <w:tcW w:w="1079" w:type="dxa"/>
            <w:gridSpan w:val="2"/>
            <w:shd w:val="clear" w:color="auto" w:fill="FFFFFF"/>
            <w:vAlign w:val="center"/>
          </w:tcPr>
          <w:p>
            <w:pPr>
              <w:jc w:val="center"/>
            </w:pPr>
            <w:r>
              <w:rPr>
                <w:rFonts w:hint="eastAsia"/>
              </w:rPr>
              <w:t>学科名称</w:t>
            </w:r>
          </w:p>
        </w:tc>
        <w:tc>
          <w:tcPr>
            <w:tcW w:w="1980" w:type="dxa"/>
            <w:gridSpan w:val="5"/>
            <w:shd w:val="clear" w:color="auto" w:fill="FFFFFF"/>
            <w:vAlign w:val="center"/>
          </w:tcPr>
          <w:p/>
        </w:tc>
        <w:tc>
          <w:tcPr>
            <w:tcW w:w="1080" w:type="dxa"/>
            <w:gridSpan w:val="4"/>
            <w:shd w:val="clear" w:color="auto" w:fill="FFFFFF"/>
            <w:vAlign w:val="center"/>
          </w:tcPr>
          <w:p>
            <w:r>
              <w:rPr>
                <w:rFonts w:hint="eastAsia"/>
              </w:rPr>
              <w:t>二级学科</w:t>
            </w:r>
          </w:p>
        </w:tc>
        <w:tc>
          <w:tcPr>
            <w:tcW w:w="2160" w:type="dxa"/>
            <w:gridSpan w:val="5"/>
            <w:shd w:val="clear" w:color="auto" w:fill="FFFFFF"/>
            <w:vAlign w:val="center"/>
          </w:tcPr>
          <w:p/>
        </w:tc>
        <w:tc>
          <w:tcPr>
            <w:tcW w:w="1080" w:type="dxa"/>
            <w:gridSpan w:val="3"/>
            <w:shd w:val="clear" w:color="auto" w:fill="FFFFFF"/>
            <w:vAlign w:val="center"/>
          </w:tcPr>
          <w:p>
            <w:r>
              <w:rPr>
                <w:rFonts w:hint="eastAsia"/>
              </w:rPr>
              <w:t>研究类别</w:t>
            </w:r>
          </w:p>
        </w:tc>
        <w:tc>
          <w:tcPr>
            <w:tcW w:w="1580" w:type="dxa"/>
            <w:gridSpan w:val="3"/>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39" w:type="dxa"/>
            <w:vMerge w:val="continue"/>
            <w:shd w:val="clear" w:color="auto" w:fill="FFFFFF"/>
            <w:vAlign w:val="center"/>
          </w:tcPr>
          <w:p>
            <w:pPr>
              <w:jc w:val="center"/>
            </w:pPr>
          </w:p>
        </w:tc>
        <w:tc>
          <w:tcPr>
            <w:tcW w:w="1079" w:type="dxa"/>
            <w:gridSpan w:val="2"/>
            <w:shd w:val="clear" w:color="auto" w:fill="FFFFFF"/>
            <w:vAlign w:val="center"/>
          </w:tcPr>
          <w:p>
            <w:pPr>
              <w:jc w:val="center"/>
            </w:pPr>
            <w:r>
              <w:rPr>
                <w:rFonts w:hint="eastAsia"/>
              </w:rPr>
              <w:t>完成时间</w:t>
            </w:r>
          </w:p>
        </w:tc>
        <w:tc>
          <w:tcPr>
            <w:tcW w:w="2340" w:type="dxa"/>
            <w:gridSpan w:val="6"/>
            <w:shd w:val="clear" w:color="auto" w:fill="FFFFFF"/>
            <w:vAlign w:val="center"/>
          </w:tcPr>
          <w:p/>
        </w:tc>
        <w:tc>
          <w:tcPr>
            <w:tcW w:w="2522" w:type="dxa"/>
            <w:gridSpan w:val="7"/>
            <w:shd w:val="clear" w:color="auto" w:fill="FFFFFF"/>
            <w:vAlign w:val="center"/>
          </w:tcPr>
          <w:p>
            <w:pPr>
              <w:jc w:val="center"/>
            </w:pPr>
            <w:r>
              <w:rPr>
                <w:rFonts w:hint="eastAsia"/>
              </w:rPr>
              <w:t>最终成果形式</w:t>
            </w:r>
          </w:p>
        </w:tc>
        <w:tc>
          <w:tcPr>
            <w:tcW w:w="3018" w:type="dxa"/>
            <w:gridSpan w:val="7"/>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gridSpan w:val="4"/>
            <w:shd w:val="clear" w:color="auto" w:fill="FFFFFF"/>
            <w:vAlign w:val="center"/>
          </w:tcPr>
          <w:p>
            <w:pPr>
              <w:jc w:val="center"/>
            </w:pPr>
            <w:r>
              <w:rPr>
                <w:rFonts w:hint="eastAsia"/>
              </w:rPr>
              <w:t>申请经费（万元）</w:t>
            </w:r>
          </w:p>
        </w:tc>
        <w:tc>
          <w:tcPr>
            <w:tcW w:w="1438" w:type="dxa"/>
            <w:gridSpan w:val="3"/>
            <w:shd w:val="clear" w:color="auto" w:fill="FFFFFF"/>
            <w:vAlign w:val="center"/>
          </w:tcPr>
          <w:p/>
        </w:tc>
        <w:tc>
          <w:tcPr>
            <w:tcW w:w="1640" w:type="dxa"/>
            <w:gridSpan w:val="6"/>
            <w:shd w:val="clear" w:color="auto" w:fill="FFFFFF"/>
            <w:vAlign w:val="center"/>
          </w:tcPr>
          <w:p>
            <w:pPr>
              <w:ind w:left="420" w:hanging="420" w:hangingChars="200"/>
            </w:pPr>
            <w:r>
              <w:rPr>
                <w:rFonts w:hint="eastAsia" w:ascii="宋体" w:hAnsi="宋体"/>
              </w:rPr>
              <w:t>其他经费来源</w:t>
            </w:r>
            <w:r>
              <w:rPr>
                <w:rFonts w:hint="eastAsia"/>
              </w:rPr>
              <w:t>（万元）</w:t>
            </w:r>
          </w:p>
        </w:tc>
        <w:tc>
          <w:tcPr>
            <w:tcW w:w="1440" w:type="dxa"/>
            <w:gridSpan w:val="3"/>
            <w:shd w:val="clear" w:color="auto" w:fill="FFFFFF"/>
            <w:vAlign w:val="center"/>
          </w:tcPr>
          <w:p/>
        </w:tc>
        <w:tc>
          <w:tcPr>
            <w:tcW w:w="1608" w:type="dxa"/>
            <w:gridSpan w:val="5"/>
            <w:shd w:val="clear" w:color="auto" w:fill="FFFFFF"/>
            <w:vAlign w:val="center"/>
          </w:tcPr>
          <w:p>
            <w:pPr>
              <w:jc w:val="center"/>
            </w:pPr>
            <w:r>
              <w:rPr>
                <w:rFonts w:hint="eastAsia" w:ascii="宋体" w:hAnsi="宋体"/>
              </w:rPr>
              <w:t>是否同意零资助经费</w:t>
            </w:r>
          </w:p>
        </w:tc>
        <w:tc>
          <w:tcPr>
            <w:tcW w:w="1410" w:type="dxa"/>
            <w:gridSpan w:val="2"/>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trPr>
        <w:tc>
          <w:tcPr>
            <w:tcW w:w="1228" w:type="dxa"/>
            <w:gridSpan w:val="2"/>
            <w:vMerge w:val="restart"/>
            <w:shd w:val="clear" w:color="auto" w:fill="auto"/>
            <w:vAlign w:val="center"/>
          </w:tcPr>
          <w:p>
            <w:pPr>
              <w:jc w:val="center"/>
            </w:pPr>
            <w:r>
              <w:rPr>
                <w:rFonts w:hint="eastAsia"/>
                <w:bCs/>
              </w:rPr>
              <w:t>课题组成员概况</w:t>
            </w:r>
          </w:p>
        </w:tc>
        <w:tc>
          <w:tcPr>
            <w:tcW w:w="1322" w:type="dxa"/>
            <w:gridSpan w:val="4"/>
            <w:shd w:val="clear" w:color="auto" w:fill="auto"/>
            <w:vAlign w:val="center"/>
          </w:tcPr>
          <w:p>
            <w:pPr>
              <w:spacing w:line="283" w:lineRule="exact"/>
              <w:jc w:val="center"/>
              <w:rPr>
                <w:bCs/>
              </w:rPr>
            </w:pPr>
            <w:r>
              <w:rPr>
                <w:rFonts w:hint="eastAsia" w:ascii="宋体"/>
                <w:bCs/>
                <w:spacing w:val="14"/>
              </w:rPr>
              <w:t>课题主持人专业技术职务</w:t>
            </w:r>
          </w:p>
        </w:tc>
        <w:tc>
          <w:tcPr>
            <w:tcW w:w="850" w:type="dxa"/>
            <w:shd w:val="clear" w:color="auto" w:fill="auto"/>
            <w:vAlign w:val="center"/>
          </w:tcPr>
          <w:p>
            <w:pPr>
              <w:spacing w:line="283" w:lineRule="exact"/>
              <w:jc w:val="center"/>
              <w:rPr>
                <w:bCs/>
              </w:rPr>
            </w:pPr>
            <w:r>
              <w:rPr>
                <w:rFonts w:hint="eastAsia"/>
                <w:bCs/>
              </w:rPr>
              <w:t>总人数</w:t>
            </w:r>
          </w:p>
        </w:tc>
        <w:tc>
          <w:tcPr>
            <w:tcW w:w="1134" w:type="dxa"/>
            <w:gridSpan w:val="4"/>
            <w:shd w:val="clear" w:color="auto" w:fill="auto"/>
            <w:vAlign w:val="center"/>
          </w:tcPr>
          <w:p>
            <w:pPr>
              <w:spacing w:line="283" w:lineRule="exact"/>
              <w:jc w:val="center"/>
              <w:rPr>
                <w:bCs/>
              </w:rPr>
            </w:pPr>
            <w:r>
              <w:rPr>
                <w:rFonts w:hint="eastAsia"/>
                <w:bCs/>
              </w:rPr>
              <w:t>高级职称人数</w:t>
            </w:r>
          </w:p>
        </w:tc>
        <w:tc>
          <w:tcPr>
            <w:tcW w:w="1134" w:type="dxa"/>
            <w:gridSpan w:val="3"/>
            <w:shd w:val="clear" w:color="auto" w:fill="auto"/>
            <w:vAlign w:val="center"/>
          </w:tcPr>
          <w:p>
            <w:pPr>
              <w:spacing w:line="283" w:lineRule="exact"/>
              <w:jc w:val="center"/>
              <w:rPr>
                <w:bCs/>
              </w:rPr>
            </w:pPr>
            <w:r>
              <w:rPr>
                <w:rFonts w:hint="eastAsia"/>
                <w:bCs/>
              </w:rPr>
              <w:t>中级职称人数</w:t>
            </w:r>
          </w:p>
        </w:tc>
        <w:tc>
          <w:tcPr>
            <w:tcW w:w="812" w:type="dxa"/>
            <w:gridSpan w:val="2"/>
            <w:shd w:val="clear" w:color="auto" w:fill="auto"/>
            <w:vAlign w:val="center"/>
          </w:tcPr>
          <w:p>
            <w:pPr>
              <w:spacing w:line="283" w:lineRule="exact"/>
              <w:jc w:val="center"/>
              <w:rPr>
                <w:bCs/>
              </w:rPr>
            </w:pPr>
            <w:r>
              <w:rPr>
                <w:rFonts w:hint="eastAsia"/>
                <w:bCs/>
              </w:rPr>
              <w:t>初级职称人数</w:t>
            </w:r>
          </w:p>
        </w:tc>
        <w:tc>
          <w:tcPr>
            <w:tcW w:w="1106" w:type="dxa"/>
            <w:gridSpan w:val="2"/>
            <w:shd w:val="clear" w:color="auto" w:fill="auto"/>
            <w:vAlign w:val="center"/>
          </w:tcPr>
          <w:p>
            <w:pPr>
              <w:widowControl/>
              <w:jc w:val="center"/>
              <w:rPr>
                <w:bCs/>
              </w:rPr>
            </w:pPr>
            <w:r>
              <w:rPr>
                <w:rFonts w:hint="eastAsia"/>
                <w:bCs/>
              </w:rPr>
              <w:t>博士</w:t>
            </w:r>
          </w:p>
          <w:p>
            <w:pPr>
              <w:widowControl/>
              <w:jc w:val="center"/>
              <w:rPr>
                <w:bCs/>
              </w:rPr>
            </w:pPr>
            <w:r>
              <w:rPr>
                <w:rFonts w:hint="eastAsia"/>
                <w:bCs/>
              </w:rPr>
              <w:t>人数</w:t>
            </w:r>
          </w:p>
        </w:tc>
        <w:tc>
          <w:tcPr>
            <w:tcW w:w="919" w:type="dxa"/>
            <w:gridSpan w:val="4"/>
            <w:shd w:val="clear" w:color="auto" w:fill="auto"/>
            <w:vAlign w:val="center"/>
          </w:tcPr>
          <w:p>
            <w:pPr>
              <w:spacing w:line="283" w:lineRule="exact"/>
              <w:jc w:val="center"/>
              <w:rPr>
                <w:bCs/>
              </w:rPr>
            </w:pPr>
            <w:r>
              <w:rPr>
                <w:rFonts w:hint="eastAsia"/>
                <w:bCs/>
              </w:rPr>
              <w:t>硕士</w:t>
            </w:r>
          </w:p>
          <w:p>
            <w:pPr>
              <w:spacing w:line="283" w:lineRule="exact"/>
              <w:jc w:val="center"/>
              <w:rPr>
                <w:bCs/>
              </w:rPr>
            </w:pPr>
            <w:r>
              <w:rPr>
                <w:rFonts w:hint="eastAsia"/>
                <w:bCs/>
              </w:rPr>
              <w:t>人数</w:t>
            </w:r>
          </w:p>
        </w:tc>
        <w:tc>
          <w:tcPr>
            <w:tcW w:w="993" w:type="dxa"/>
            <w:shd w:val="clear" w:color="auto" w:fill="auto"/>
            <w:vAlign w:val="center"/>
          </w:tcPr>
          <w:p>
            <w:pPr>
              <w:spacing w:line="283" w:lineRule="exact"/>
              <w:jc w:val="center"/>
              <w:rPr>
                <w:bCs/>
              </w:rPr>
            </w:pPr>
            <w:r>
              <w:rPr>
                <w:rFonts w:hint="eastAsia"/>
                <w:bCs/>
              </w:rPr>
              <w:t>学士</w:t>
            </w:r>
          </w:p>
          <w:p>
            <w:pPr>
              <w:spacing w:line="283" w:lineRule="exact"/>
              <w:jc w:val="center"/>
              <w:rPr>
                <w:bCs/>
              </w:rPr>
            </w:pPr>
            <w:r>
              <w:rPr>
                <w:rFonts w:hint="eastAsia"/>
                <w:bCs/>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1228" w:type="dxa"/>
            <w:gridSpan w:val="2"/>
            <w:vMerge w:val="continue"/>
            <w:shd w:val="clear" w:color="auto" w:fill="auto"/>
          </w:tcPr>
          <w:p>
            <w:pPr>
              <w:rPr>
                <w:b/>
              </w:rPr>
            </w:pPr>
          </w:p>
        </w:tc>
        <w:tc>
          <w:tcPr>
            <w:tcW w:w="1322" w:type="dxa"/>
            <w:gridSpan w:val="4"/>
            <w:shd w:val="clear" w:color="auto" w:fill="auto"/>
            <w:vAlign w:val="center"/>
          </w:tcPr>
          <w:p/>
        </w:tc>
        <w:tc>
          <w:tcPr>
            <w:tcW w:w="850" w:type="dxa"/>
            <w:shd w:val="clear" w:color="auto" w:fill="auto"/>
            <w:vAlign w:val="center"/>
          </w:tcPr>
          <w:p/>
        </w:tc>
        <w:tc>
          <w:tcPr>
            <w:tcW w:w="1134" w:type="dxa"/>
            <w:gridSpan w:val="4"/>
            <w:shd w:val="clear" w:color="auto" w:fill="auto"/>
            <w:vAlign w:val="center"/>
          </w:tcPr>
          <w:p/>
        </w:tc>
        <w:tc>
          <w:tcPr>
            <w:tcW w:w="1134" w:type="dxa"/>
            <w:gridSpan w:val="3"/>
            <w:shd w:val="clear" w:color="auto" w:fill="auto"/>
            <w:vAlign w:val="center"/>
          </w:tcPr>
          <w:p/>
        </w:tc>
        <w:tc>
          <w:tcPr>
            <w:tcW w:w="812" w:type="dxa"/>
            <w:gridSpan w:val="2"/>
            <w:shd w:val="clear" w:color="auto" w:fill="auto"/>
            <w:vAlign w:val="center"/>
          </w:tcPr>
          <w:p/>
        </w:tc>
        <w:tc>
          <w:tcPr>
            <w:tcW w:w="1106" w:type="dxa"/>
            <w:gridSpan w:val="2"/>
            <w:shd w:val="clear" w:color="auto" w:fill="auto"/>
            <w:vAlign w:val="center"/>
          </w:tcPr>
          <w:p/>
        </w:tc>
        <w:tc>
          <w:tcPr>
            <w:tcW w:w="919" w:type="dxa"/>
            <w:gridSpan w:val="4"/>
            <w:shd w:val="clear" w:color="auto" w:fill="auto"/>
            <w:vAlign w:val="center"/>
          </w:tcPr>
          <w:p/>
        </w:tc>
        <w:tc>
          <w:tcPr>
            <w:tcW w:w="993"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55" w:hRule="atLeast"/>
        </w:trPr>
        <w:tc>
          <w:tcPr>
            <w:tcW w:w="9498" w:type="dxa"/>
            <w:gridSpan w:val="23"/>
            <w:shd w:val="clear" w:color="auto" w:fill="auto"/>
          </w:tcPr>
          <w:p>
            <w:pPr>
              <w:rPr>
                <w:b/>
              </w:rPr>
            </w:pPr>
            <w:r>
              <w:rPr>
                <w:rFonts w:hint="eastAsia"/>
                <w:b/>
              </w:rPr>
              <w:t>一、本课题研究现状及趋势，本课题研究的实际意义和理论意义（限3000汉字以内）</w:t>
            </w:r>
          </w:p>
          <w:p>
            <w:pPr>
              <w:rPr>
                <w:b/>
              </w:rPr>
            </w:pPr>
          </w:p>
          <w:p/>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88" w:hRule="atLeast"/>
        </w:trPr>
        <w:tc>
          <w:tcPr>
            <w:tcW w:w="9498" w:type="dxa"/>
            <w:gridSpan w:val="23"/>
            <w:shd w:val="clear" w:color="auto" w:fill="auto"/>
          </w:tcPr>
          <w:p>
            <w:pPr>
              <w:rPr>
                <w:b/>
              </w:rPr>
            </w:pPr>
            <w:r>
              <w:rPr>
                <w:rFonts w:hint="eastAsia"/>
                <w:b/>
              </w:rPr>
              <w:t>二、本课题的主要研究内容，拟突破重点和难点及创新之处（限2000汉字以内）</w:t>
            </w:r>
          </w:p>
          <w:p>
            <w:pPr>
              <w:rPr>
                <w:szCs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82" w:hRule="atLeast"/>
        </w:trPr>
        <w:tc>
          <w:tcPr>
            <w:tcW w:w="9498" w:type="dxa"/>
            <w:gridSpan w:val="23"/>
            <w:shd w:val="clear" w:color="auto" w:fill="auto"/>
          </w:tcPr>
          <w:p>
            <w:pPr>
              <w:rPr>
                <w:b/>
              </w:rPr>
            </w:pPr>
            <w:r>
              <w:rPr>
                <w:rFonts w:hint="eastAsia"/>
                <w:b/>
              </w:rPr>
              <w:t>三、本课题的研究思路和方法，研究工作方案和进度计划（限1500汉字以内）</w:t>
            </w:r>
          </w:p>
          <w:p>
            <w:pPr>
              <w:rPr>
                <w:sz w:val="24"/>
              </w:rPr>
            </w:pPr>
          </w:p>
          <w:p>
            <w:r>
              <w:t> </w:t>
            </w:r>
          </w:p>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3" w:hRule="atLeast"/>
        </w:trPr>
        <w:tc>
          <w:tcPr>
            <w:tcW w:w="9498" w:type="dxa"/>
            <w:gridSpan w:val="23"/>
            <w:shd w:val="clear" w:color="auto" w:fill="auto"/>
          </w:tcPr>
          <w:p>
            <w:pPr>
              <w:rPr>
                <w:b/>
              </w:rPr>
            </w:pPr>
            <w:r>
              <w:rPr>
                <w:rFonts w:hint="eastAsia"/>
                <w:b/>
              </w:rPr>
              <w:t>四、本课题前期研究基础及资料准备情况（限800字）</w:t>
            </w:r>
          </w:p>
          <w:p>
            <w:pPr>
              <w:rPr>
                <w:szCs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7" w:hRule="atLeast"/>
        </w:trPr>
        <w:tc>
          <w:tcPr>
            <w:tcW w:w="9498" w:type="dxa"/>
            <w:gridSpan w:val="23"/>
            <w:shd w:val="clear" w:color="auto" w:fill="auto"/>
          </w:tcPr>
          <w:p>
            <w:pPr>
              <w:rPr>
                <w:b/>
              </w:rPr>
            </w:pPr>
            <w:r>
              <w:rPr>
                <w:rFonts w:hint="eastAsia"/>
                <w:b/>
              </w:rPr>
              <w:t>五、研究成果预计去向及使用范围（限700字）</w:t>
            </w:r>
          </w:p>
          <w:p/>
          <w:p>
            <w:r>
              <w:rPr>
                <w:rFonts w:ascii="宋体" w:hAnsi="宋体"/>
                <w:color w:val="000000"/>
                <w:sz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trPr>
        <w:tc>
          <w:tcPr>
            <w:tcW w:w="9498" w:type="dxa"/>
            <w:gridSpan w:val="23"/>
            <w:shd w:val="clear" w:color="auto" w:fill="auto"/>
          </w:tcPr>
          <w:p>
            <w:pPr>
              <w:jc w:val="center"/>
            </w:pPr>
            <w:r>
              <w:rPr>
                <w:rFonts w:hint="eastAsia"/>
              </w:rPr>
              <w:t xml:space="preserve">                         经   费   概    算                单位：</w:t>
            </w:r>
            <w:r>
              <w:t xml:space="preserve"> </w:t>
            </w: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tcPr>
          <w:p>
            <w:r>
              <w:rPr>
                <w:rFonts w:hint="eastAsia"/>
              </w:rPr>
              <w:t xml:space="preserve">        类别</w:t>
            </w:r>
          </w:p>
        </w:tc>
        <w:tc>
          <w:tcPr>
            <w:tcW w:w="1688" w:type="dxa"/>
            <w:gridSpan w:val="5"/>
            <w:shd w:val="clear" w:color="auto" w:fill="auto"/>
            <w:vAlign w:val="center"/>
          </w:tcPr>
          <w:p>
            <w:r>
              <w:rPr>
                <w:rFonts w:hint="eastAsia"/>
              </w:rPr>
              <w:t>金额（万元）</w:t>
            </w:r>
          </w:p>
        </w:tc>
        <w:tc>
          <w:tcPr>
            <w:tcW w:w="5530" w:type="dxa"/>
            <w:gridSpan w:val="13"/>
            <w:shd w:val="clear" w:color="auto" w:fill="auto"/>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jc w:val="left"/>
              <w:rPr>
                <w:b/>
              </w:rPr>
            </w:pPr>
            <w:r>
              <w:rPr>
                <w:rFonts w:hint="eastAsia"/>
                <w:b/>
              </w:rPr>
              <w:t>直接费用合计</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图书资料费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数据采集费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会议费/差旅费/国际合作与交流费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设备费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专家咨询费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劳务费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pStyle w:val="8"/>
              <w:pBdr>
                <w:bottom w:val="none" w:color="auto" w:sz="0" w:space="0"/>
              </w:pBdr>
              <w:tabs>
                <w:tab w:val="clear" w:pos="4153"/>
                <w:tab w:val="clear" w:pos="8306"/>
              </w:tabs>
              <w:snapToGrid/>
              <w:ind w:left="420" w:leftChars="200"/>
              <w:jc w:val="left"/>
              <w:rPr>
                <w:szCs w:val="24"/>
                <w:lang w:val="en-US" w:eastAsia="zh-CN"/>
              </w:rPr>
            </w:pPr>
            <w:r>
              <w:rPr>
                <w:rFonts w:hint="eastAsia"/>
                <w:szCs w:val="24"/>
                <w:lang w:val="en-US" w:eastAsia="zh-CN"/>
              </w:rPr>
              <w:t>印刷费/宣传费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pStyle w:val="8"/>
              <w:pBdr>
                <w:bottom w:val="none" w:color="auto" w:sz="0" w:space="0"/>
              </w:pBdr>
              <w:tabs>
                <w:tab w:val="clear" w:pos="4153"/>
                <w:tab w:val="clear" w:pos="8306"/>
              </w:tabs>
              <w:snapToGrid/>
              <w:ind w:left="420" w:leftChars="200"/>
              <w:jc w:val="left"/>
              <w:rPr>
                <w:szCs w:val="24"/>
                <w:lang w:val="en-US" w:eastAsia="zh-CN"/>
              </w:rPr>
            </w:pPr>
            <w:r>
              <w:rPr>
                <w:rFonts w:hint="eastAsia"/>
                <w:szCs w:val="24"/>
                <w:lang w:val="en-US" w:eastAsia="zh-CN"/>
              </w:rPr>
              <w:t>其他</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pStyle w:val="8"/>
              <w:pBdr>
                <w:bottom w:val="none" w:color="auto" w:sz="0" w:space="0"/>
              </w:pBdr>
              <w:tabs>
                <w:tab w:val="clear" w:pos="4153"/>
                <w:tab w:val="clear" w:pos="8306"/>
              </w:tabs>
              <w:snapToGrid/>
              <w:jc w:val="left"/>
              <w:rPr>
                <w:b/>
                <w:szCs w:val="24"/>
                <w:lang w:val="en-US" w:eastAsia="zh-CN"/>
              </w:rPr>
            </w:pPr>
            <w:r>
              <w:rPr>
                <w:rFonts w:hint="eastAsia"/>
                <w:b/>
                <w:szCs w:val="24"/>
                <w:lang w:val="en-US" w:eastAsia="zh-CN"/>
              </w:rPr>
              <w:t>间接费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ind w:left="420" w:leftChars="200"/>
              <w:jc w:val="left"/>
            </w:pPr>
            <w:r>
              <w:rPr>
                <w:rFonts w:hint="eastAsia"/>
              </w:rPr>
              <w:t>其中外拨经费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vMerge w:val="restart"/>
            <w:shd w:val="clear" w:color="auto" w:fill="auto"/>
            <w:vAlign w:val="center"/>
          </w:tcPr>
          <w:p>
            <w:pPr>
              <w:jc w:val="left"/>
              <w:rPr>
                <w:b/>
              </w:rPr>
            </w:pPr>
            <w:r>
              <w:rPr>
                <w:rFonts w:hint="eastAsia"/>
                <w:b/>
              </w:rPr>
              <w:t>申请经费年度预算(不含其他来源经费)</w:t>
            </w:r>
          </w:p>
        </w:tc>
        <w:tc>
          <w:tcPr>
            <w:tcW w:w="1688" w:type="dxa"/>
            <w:gridSpan w:val="5"/>
            <w:shd w:val="clear" w:color="auto" w:fill="auto"/>
          </w:tcPr>
          <w:p>
            <w:r>
              <w:rPr>
                <w:rFonts w:hint="eastAsia"/>
              </w:rPr>
              <w:t>年份</w:t>
            </w:r>
          </w:p>
        </w:tc>
        <w:tc>
          <w:tcPr>
            <w:tcW w:w="2131" w:type="dxa"/>
            <w:gridSpan w:val="5"/>
            <w:shd w:val="clear" w:color="auto" w:fill="auto"/>
          </w:tcPr>
          <w:p>
            <w:r>
              <w:t>2019</w:t>
            </w:r>
          </w:p>
        </w:tc>
        <w:tc>
          <w:tcPr>
            <w:tcW w:w="1660" w:type="dxa"/>
            <w:gridSpan w:val="4"/>
            <w:shd w:val="clear" w:color="auto" w:fill="auto"/>
          </w:tcPr>
          <w:p>
            <w:r>
              <w:t>2020</w:t>
            </w:r>
          </w:p>
        </w:tc>
        <w:tc>
          <w:tcPr>
            <w:tcW w:w="1739" w:type="dxa"/>
            <w:gridSpan w:val="4"/>
            <w:shd w:val="clear" w:color="auto" w:fill="auto"/>
          </w:tcPr>
          <w:p>
            <w: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vMerge w:val="continue"/>
            <w:shd w:val="clear" w:color="auto" w:fill="auto"/>
            <w:vAlign w:val="center"/>
          </w:tcPr>
          <w:p>
            <w:pPr>
              <w:jc w:val="center"/>
            </w:pPr>
          </w:p>
        </w:tc>
        <w:tc>
          <w:tcPr>
            <w:tcW w:w="1688" w:type="dxa"/>
            <w:gridSpan w:val="5"/>
            <w:shd w:val="clear" w:color="auto" w:fill="auto"/>
          </w:tcPr>
          <w:p>
            <w:r>
              <w:rPr>
                <w:rFonts w:hint="eastAsia"/>
              </w:rPr>
              <w:t>金额（万元）</w:t>
            </w:r>
          </w:p>
        </w:tc>
        <w:tc>
          <w:tcPr>
            <w:tcW w:w="2131" w:type="dxa"/>
            <w:gridSpan w:val="5"/>
            <w:shd w:val="clear" w:color="auto" w:fill="auto"/>
          </w:tcPr>
          <w:p/>
        </w:tc>
        <w:tc>
          <w:tcPr>
            <w:tcW w:w="1660" w:type="dxa"/>
            <w:gridSpan w:val="4"/>
            <w:shd w:val="clear" w:color="auto" w:fill="auto"/>
          </w:tcPr>
          <w:p/>
        </w:tc>
        <w:tc>
          <w:tcPr>
            <w:tcW w:w="1739" w:type="dxa"/>
            <w:gridSpan w:val="4"/>
            <w:shd w:val="clear" w:color="auto" w:fill="auto"/>
          </w:tcPr>
          <w:p>
            <w:bookmarkStart w:id="1" w:name="_GoBack"/>
            <w:bookmarkEnd w:id="1"/>
          </w:p>
        </w:tc>
      </w:tr>
    </w:tbl>
    <w:p>
      <w:pPr>
        <w:rPr>
          <w:color w:val="FF0000"/>
        </w:rPr>
        <w:sectPr>
          <w:headerReference r:id="rId5" w:type="first"/>
          <w:footerReference r:id="rId7" w:type="first"/>
          <w:headerReference r:id="rId3" w:type="default"/>
          <w:footerReference r:id="rId6" w:type="default"/>
          <w:headerReference r:id="rId4" w:type="even"/>
          <w:type w:val="continuous"/>
          <w:pgSz w:w="11906" w:h="16838"/>
          <w:pgMar w:top="1440" w:right="1247" w:bottom="1440" w:left="1247" w:header="851" w:footer="992" w:gutter="0"/>
          <w:cols w:space="425" w:num="1"/>
          <w:titlePg/>
          <w:docGrid w:type="lines" w:linePitch="312" w:charSpace="0"/>
        </w:sectPr>
      </w:pP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1" w:hRule="atLeast"/>
        </w:trPr>
        <w:tc>
          <w:tcPr>
            <w:tcW w:w="9498" w:type="dxa"/>
          </w:tcPr>
          <w:p>
            <w:r>
              <w:t>1.填报内容真实
2.学校保证为该课题的研究工作提供条件，进行管理
3.学校担保申请人在研究周期内完成预期工作
4.（其它）：
5．同意申报
经审核，申请书内容属实，同意上报。若获准立项，学校保证为本课题的研究提供必要的条件，并严格按照省教育厅关于科研项目管理的各项规定对项目的实施进行管理。
</w:t>
            </w:r>
          </w:p>
          <w:p>
            <w:pPr>
              <w:ind w:firstLine="420" w:firstLineChars="200"/>
            </w:pPr>
            <w:r>
              <w:rPr>
                <w:rFonts w:hint="eastAsia"/>
              </w:rPr>
              <w:t>1</w:t>
            </w:r>
            <w:r>
              <w:rPr>
                <w:rFonts w:hint="eastAsia" w:ascii="宋体" w:hAnsi="宋体"/>
              </w:rPr>
              <w:t>.</w:t>
            </w:r>
            <w:r>
              <w:rPr>
                <w:rFonts w:hint="eastAsia"/>
              </w:rPr>
              <w:t>填报内容真实</w:t>
            </w:r>
          </w:p>
          <w:p>
            <w:pPr>
              <w:ind w:firstLine="420" w:firstLineChars="200"/>
            </w:pPr>
            <w:r>
              <w:rPr>
                <w:rFonts w:hint="eastAsia"/>
              </w:rPr>
              <w:t>2</w:t>
            </w:r>
            <w:r>
              <w:rPr>
                <w:rFonts w:hint="eastAsia" w:ascii="宋体" w:hAnsi="宋体"/>
              </w:rPr>
              <w:t>.</w:t>
            </w:r>
            <w:r>
              <w:rPr>
                <w:rFonts w:hint="eastAsia"/>
              </w:rPr>
              <w:t>学校保证为该课题的研究工作提供条件，进行管理</w:t>
            </w:r>
          </w:p>
          <w:p>
            <w:pPr>
              <w:ind w:firstLine="420" w:firstLineChars="200"/>
            </w:pPr>
            <w:r>
              <w:rPr>
                <w:rFonts w:hint="eastAsia"/>
              </w:rPr>
              <w:t>3</w:t>
            </w:r>
            <w:r>
              <w:rPr>
                <w:rFonts w:hint="eastAsia" w:ascii="宋体" w:hAnsi="宋体"/>
              </w:rPr>
              <w:t>.</w:t>
            </w:r>
            <w:r>
              <w:rPr>
                <w:rFonts w:hint="eastAsia"/>
              </w:rPr>
              <w:t>学校担保申请人在研究周期内完成预期工作</w:t>
            </w:r>
          </w:p>
          <w:p>
            <w:pPr>
              <w:ind w:firstLine="420" w:firstLineChars="200"/>
            </w:pPr>
            <w:r>
              <w:rPr>
                <w:rFonts w:hint="eastAsia"/>
              </w:rPr>
              <w:t>4</w:t>
            </w:r>
            <w:r>
              <w:rPr>
                <w:rFonts w:hint="eastAsia" w:ascii="宋体" w:hAnsi="宋体"/>
              </w:rPr>
              <w:t>.（</w:t>
            </w:r>
            <w:r>
              <w:rPr>
                <w:rFonts w:hint="eastAsia"/>
              </w:rPr>
              <w:t>其它）：</w:t>
            </w:r>
          </w:p>
          <w:p>
            <w:pPr>
              <w:ind w:firstLine="420" w:firstLineChars="200"/>
            </w:pPr>
            <w:r>
              <w:rPr>
                <w:rFonts w:hint="eastAsia"/>
              </w:rPr>
              <w:t>5．同意申报</w:t>
            </w:r>
          </w:p>
          <w:p>
            <w:pPr>
              <w:ind w:firstLine="420" w:firstLineChars="200"/>
            </w:pPr>
          </w:p>
          <w:p>
            <w:pPr>
              <w:ind w:firstLine="480"/>
              <w:jc w:val="left"/>
              <w:rPr>
                <w:rFonts w:ascii="楷体" w:hAnsi="楷体" w:eastAsia="楷体"/>
                <w:color w:val="000000"/>
                <w:sz w:val="24"/>
              </w:rPr>
            </w:pPr>
            <w:r>
              <w:rPr>
                <w:rFonts w:hint="eastAsia" w:ascii="楷体" w:hAnsi="楷体" w:eastAsia="楷体"/>
                <w:color w:val="000000"/>
                <w:sz w:val="24"/>
              </w:rPr>
              <w:t>经审核，申请书内容属实，同意上报。若获准立项，学校保证为本课题的研究提供必要的条件，并严格按照省教育厅关于科研项目管理的各项规定对项目的实施进行管理。</w:t>
            </w:r>
          </w:p>
          <w:p>
            <w:pPr>
              <w:ind w:firstLine="480"/>
              <w:jc w:val="left"/>
              <w:rPr>
                <w:rFonts w:ascii="楷体" w:hAnsi="楷体" w:eastAsia="楷体"/>
                <w:sz w:val="24"/>
              </w:rPr>
            </w:pPr>
          </w:p>
          <w:p>
            <w:pPr>
              <w:ind w:firstLine="646"/>
            </w:pPr>
          </w:p>
          <w:p>
            <w:pPr>
              <w:ind w:firstLine="646"/>
            </w:pPr>
          </w:p>
          <w:p>
            <w:pPr>
              <w:ind w:firstLine="5684" w:firstLineChars="2707"/>
            </w:pPr>
            <w:r>
              <w:rPr>
                <w:rFonts w:hint="eastAsia"/>
              </w:rPr>
              <w:t xml:space="preserve">        （盖章）</w:t>
            </w:r>
          </w:p>
          <w:p>
            <w:pPr>
              <w:ind w:leftChars="-114" w:hanging="239" w:hangingChars="114"/>
              <w:jc w:val="center"/>
            </w:pPr>
            <w:r>
              <w:rPr>
                <w:rFonts w:hint="eastAsia"/>
              </w:rPr>
              <w:t xml:space="preserve">                                          年    月    日</w:t>
            </w:r>
          </w:p>
          <w:p>
            <w:pPr>
              <w:ind w:firstLine="5355" w:firstLineChars="25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9498" w:type="dxa"/>
          </w:tcPr>
          <w:p>
            <w:pPr>
              <w:rPr>
                <w:b/>
              </w:rPr>
            </w:pPr>
            <w:r>
              <w:rPr>
                <w:rFonts w:hint="eastAsia"/>
                <w:b/>
              </w:rPr>
              <w:t>专家评审意见</w:t>
            </w:r>
          </w:p>
          <w:p/>
          <w:p/>
          <w:p/>
          <w:p/>
          <w:p>
            <w:pPr>
              <w:ind w:firstLine="5040" w:firstLineChars="2400"/>
            </w:pPr>
            <w:r>
              <w:rPr>
                <w:rFonts w:hint="eastAsia"/>
              </w:rPr>
              <w:t>专家签名：</w:t>
            </w:r>
          </w:p>
          <w:p>
            <w:pPr>
              <w:ind w:firstLine="4935" w:firstLineChars="2350"/>
            </w:pPr>
          </w:p>
          <w:p>
            <w:pPr>
              <w:ind w:firstLine="4935" w:firstLineChars="2350"/>
            </w:pPr>
            <w:r>
              <w:rPr>
                <w:rFonts w:hint="eastAsia"/>
              </w:rPr>
              <w:t>年   月   日</w:t>
            </w:r>
          </w:p>
          <w:p>
            <w:pPr>
              <w:ind w:firstLine="4935" w:firstLineChars="2350"/>
            </w:pPr>
          </w:p>
          <w:p>
            <w:pPr>
              <w:ind w:firstLine="4954" w:firstLineChars="23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9498" w:type="dxa"/>
          </w:tcPr>
          <w:p>
            <w:pPr>
              <w:rPr>
                <w:b/>
              </w:rPr>
            </w:pPr>
            <w:r>
              <w:rPr>
                <w:rFonts w:hint="eastAsia"/>
                <w:b/>
              </w:rPr>
              <w:t>省教育厅主管部门意见</w:t>
            </w:r>
          </w:p>
          <w:p/>
          <w:p/>
          <w:p/>
          <w:p>
            <w:pPr>
              <w:pStyle w:val="5"/>
            </w:pPr>
          </w:p>
          <w:p>
            <w:pPr>
              <w:pStyle w:val="5"/>
            </w:pPr>
          </w:p>
          <w:p>
            <w:pPr>
              <w:pStyle w:val="5"/>
            </w:pPr>
            <w:r>
              <w:rPr>
                <w:rFonts w:hint="eastAsia"/>
              </w:rPr>
              <w:t xml:space="preserve"> </w:t>
            </w:r>
          </w:p>
          <w:p>
            <w:pPr>
              <w:pStyle w:val="5"/>
              <w:ind w:firstLine="4725" w:firstLineChars="2250"/>
            </w:pPr>
            <w:r>
              <w:rPr>
                <w:rFonts w:hint="eastAsia"/>
              </w:rPr>
              <w:t xml:space="preserve"> 年    月    日</w:t>
            </w:r>
          </w:p>
          <w:p>
            <w:pPr>
              <w:pStyle w:val="5"/>
            </w:pPr>
          </w:p>
        </w:tc>
      </w:tr>
    </w:tbl>
    <w:p/>
    <w:sectPr>
      <w:type w:val="continuous"/>
      <w:pgSz w:w="11906" w:h="16838"/>
      <w:pgMar w:top="1440" w:right="1247" w:bottom="1440" w:left="1247" w:header="851" w:footer="992" w:gutter="0"/>
      <w:cols w:space="425"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6091226" o:spid="_x0000_s4098" o:spt="136" type="#_x0000_t136" style="position:absolute;left:0pt;height:48.75pt;width:57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江西高校人文社会科学研究" style="font-family:华文新魏;font-size:4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6091225" o:spid="_x0000_s4099" o:spt="136" type="#_x0000_t136" style="position:absolute;left:0pt;height:48.75pt;width:57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江西高校人文社会科学研究" style="font-family:华文新魏;font-size:4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945"/>
        <w:tab w:val="center" w:pos="4706"/>
      </w:tabs>
      <w:jc w:val="left"/>
    </w:pPr>
    <w:r>
      <w:tab/>
    </w:r>
    <w:r>
      <w:tab/>
    </w:r>
    <w:r>
      <w:tab/>
    </w:r>
    <w:r>
      <w:pict>
        <v:shape id="PowerPlusWaterMarkObject16091224" o:spid="_x0000_s4097" o:spt="136" type="#_x0000_t136" style="position:absolute;left:0pt;height:48.75pt;width:576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江西高校人文社会科学研究" style="font-family:华文新魏;font-size:4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65"/>
    <w:rsid w:val="000011C6"/>
    <w:rsid w:val="00001E9B"/>
    <w:rsid w:val="00002676"/>
    <w:rsid w:val="00004462"/>
    <w:rsid w:val="00006F72"/>
    <w:rsid w:val="0001082D"/>
    <w:rsid w:val="00011585"/>
    <w:rsid w:val="000117EE"/>
    <w:rsid w:val="00015836"/>
    <w:rsid w:val="00033109"/>
    <w:rsid w:val="00034656"/>
    <w:rsid w:val="00036F2A"/>
    <w:rsid w:val="00037254"/>
    <w:rsid w:val="00041BEA"/>
    <w:rsid w:val="000426B4"/>
    <w:rsid w:val="00042C82"/>
    <w:rsid w:val="00045A1C"/>
    <w:rsid w:val="00050037"/>
    <w:rsid w:val="000500F8"/>
    <w:rsid w:val="000502EF"/>
    <w:rsid w:val="000505D3"/>
    <w:rsid w:val="000506A5"/>
    <w:rsid w:val="0005075F"/>
    <w:rsid w:val="00053D5C"/>
    <w:rsid w:val="00055D3E"/>
    <w:rsid w:val="00057927"/>
    <w:rsid w:val="00060C88"/>
    <w:rsid w:val="00061510"/>
    <w:rsid w:val="00062B6C"/>
    <w:rsid w:val="00063C9D"/>
    <w:rsid w:val="00064F82"/>
    <w:rsid w:val="00064FDD"/>
    <w:rsid w:val="00065D9C"/>
    <w:rsid w:val="00066465"/>
    <w:rsid w:val="000709F3"/>
    <w:rsid w:val="00072861"/>
    <w:rsid w:val="0007387D"/>
    <w:rsid w:val="0007709D"/>
    <w:rsid w:val="00077473"/>
    <w:rsid w:val="000774B6"/>
    <w:rsid w:val="00082C3C"/>
    <w:rsid w:val="000847EA"/>
    <w:rsid w:val="00084BE6"/>
    <w:rsid w:val="00085CBF"/>
    <w:rsid w:val="00094365"/>
    <w:rsid w:val="000A7CDA"/>
    <w:rsid w:val="000B0F7C"/>
    <w:rsid w:val="000B1527"/>
    <w:rsid w:val="000B194F"/>
    <w:rsid w:val="000B24A1"/>
    <w:rsid w:val="000B4FFF"/>
    <w:rsid w:val="000B5172"/>
    <w:rsid w:val="000B7258"/>
    <w:rsid w:val="000C3BC1"/>
    <w:rsid w:val="000C3BEF"/>
    <w:rsid w:val="000D343B"/>
    <w:rsid w:val="000D5A99"/>
    <w:rsid w:val="000D5E88"/>
    <w:rsid w:val="000E0FFA"/>
    <w:rsid w:val="000E15F4"/>
    <w:rsid w:val="000E2DC9"/>
    <w:rsid w:val="000E2FA5"/>
    <w:rsid w:val="000E3D02"/>
    <w:rsid w:val="000E4066"/>
    <w:rsid w:val="000E5FF2"/>
    <w:rsid w:val="000E6BB7"/>
    <w:rsid w:val="000E789C"/>
    <w:rsid w:val="000E7F46"/>
    <w:rsid w:val="000F0BD5"/>
    <w:rsid w:val="000F2CB8"/>
    <w:rsid w:val="000F401B"/>
    <w:rsid w:val="000F79DB"/>
    <w:rsid w:val="0010220A"/>
    <w:rsid w:val="0010266A"/>
    <w:rsid w:val="001039A9"/>
    <w:rsid w:val="00105038"/>
    <w:rsid w:val="00112A04"/>
    <w:rsid w:val="00112A92"/>
    <w:rsid w:val="00112FB7"/>
    <w:rsid w:val="00114142"/>
    <w:rsid w:val="0011544A"/>
    <w:rsid w:val="001157B9"/>
    <w:rsid w:val="00115843"/>
    <w:rsid w:val="001161A2"/>
    <w:rsid w:val="0011680B"/>
    <w:rsid w:val="001174CF"/>
    <w:rsid w:val="0012046A"/>
    <w:rsid w:val="0012105E"/>
    <w:rsid w:val="00124725"/>
    <w:rsid w:val="00127517"/>
    <w:rsid w:val="00131B2A"/>
    <w:rsid w:val="0013353C"/>
    <w:rsid w:val="0013481C"/>
    <w:rsid w:val="00134B05"/>
    <w:rsid w:val="00141A75"/>
    <w:rsid w:val="00142971"/>
    <w:rsid w:val="00144B64"/>
    <w:rsid w:val="00153652"/>
    <w:rsid w:val="00154ECD"/>
    <w:rsid w:val="00156139"/>
    <w:rsid w:val="0015673E"/>
    <w:rsid w:val="0016760F"/>
    <w:rsid w:val="00170681"/>
    <w:rsid w:val="00176965"/>
    <w:rsid w:val="00176A4E"/>
    <w:rsid w:val="00180E7D"/>
    <w:rsid w:val="0018105C"/>
    <w:rsid w:val="0018498F"/>
    <w:rsid w:val="00186045"/>
    <w:rsid w:val="001906C4"/>
    <w:rsid w:val="00190882"/>
    <w:rsid w:val="0019352B"/>
    <w:rsid w:val="00195336"/>
    <w:rsid w:val="0019666A"/>
    <w:rsid w:val="001968B5"/>
    <w:rsid w:val="001A1CB8"/>
    <w:rsid w:val="001A4676"/>
    <w:rsid w:val="001A4A81"/>
    <w:rsid w:val="001A71E6"/>
    <w:rsid w:val="001A7A5B"/>
    <w:rsid w:val="001A7DE4"/>
    <w:rsid w:val="001B153B"/>
    <w:rsid w:val="001C0B28"/>
    <w:rsid w:val="001C350E"/>
    <w:rsid w:val="001D4678"/>
    <w:rsid w:val="001E4A72"/>
    <w:rsid w:val="001F090E"/>
    <w:rsid w:val="001F1041"/>
    <w:rsid w:val="001F1C8D"/>
    <w:rsid w:val="0020168E"/>
    <w:rsid w:val="002033EC"/>
    <w:rsid w:val="00204C69"/>
    <w:rsid w:val="00207820"/>
    <w:rsid w:val="00216337"/>
    <w:rsid w:val="00217355"/>
    <w:rsid w:val="00217C3F"/>
    <w:rsid w:val="0022010C"/>
    <w:rsid w:val="0022490E"/>
    <w:rsid w:val="00230A36"/>
    <w:rsid w:val="00231508"/>
    <w:rsid w:val="00231A13"/>
    <w:rsid w:val="00234034"/>
    <w:rsid w:val="0023476F"/>
    <w:rsid w:val="00234FAD"/>
    <w:rsid w:val="002401B4"/>
    <w:rsid w:val="00241609"/>
    <w:rsid w:val="002423A7"/>
    <w:rsid w:val="00245E65"/>
    <w:rsid w:val="00246014"/>
    <w:rsid w:val="0025101A"/>
    <w:rsid w:val="002511EE"/>
    <w:rsid w:val="00251BF7"/>
    <w:rsid w:val="0025214E"/>
    <w:rsid w:val="00252556"/>
    <w:rsid w:val="00253A0B"/>
    <w:rsid w:val="002552CA"/>
    <w:rsid w:val="00257A5C"/>
    <w:rsid w:val="002603AA"/>
    <w:rsid w:val="002618D4"/>
    <w:rsid w:val="00263DD7"/>
    <w:rsid w:val="002721DA"/>
    <w:rsid w:val="0027290E"/>
    <w:rsid w:val="0027509D"/>
    <w:rsid w:val="0027689D"/>
    <w:rsid w:val="002775BC"/>
    <w:rsid w:val="0028160C"/>
    <w:rsid w:val="00283B60"/>
    <w:rsid w:val="00284840"/>
    <w:rsid w:val="00286628"/>
    <w:rsid w:val="002909D3"/>
    <w:rsid w:val="0029245B"/>
    <w:rsid w:val="00294A2B"/>
    <w:rsid w:val="00295A43"/>
    <w:rsid w:val="00296FF9"/>
    <w:rsid w:val="002970FD"/>
    <w:rsid w:val="00297734"/>
    <w:rsid w:val="002A576C"/>
    <w:rsid w:val="002B2404"/>
    <w:rsid w:val="002B3008"/>
    <w:rsid w:val="002C1CAE"/>
    <w:rsid w:val="002C3A23"/>
    <w:rsid w:val="002C5A78"/>
    <w:rsid w:val="002C5B52"/>
    <w:rsid w:val="002D2C98"/>
    <w:rsid w:val="002D7BFF"/>
    <w:rsid w:val="002E0B92"/>
    <w:rsid w:val="002E40C6"/>
    <w:rsid w:val="002E59E3"/>
    <w:rsid w:val="002E647A"/>
    <w:rsid w:val="002F52ED"/>
    <w:rsid w:val="00302FE3"/>
    <w:rsid w:val="00305478"/>
    <w:rsid w:val="003077FC"/>
    <w:rsid w:val="003114AC"/>
    <w:rsid w:val="003136C9"/>
    <w:rsid w:val="00315356"/>
    <w:rsid w:val="00317851"/>
    <w:rsid w:val="00321784"/>
    <w:rsid w:val="003222AC"/>
    <w:rsid w:val="003243BB"/>
    <w:rsid w:val="0033288C"/>
    <w:rsid w:val="00333044"/>
    <w:rsid w:val="00333086"/>
    <w:rsid w:val="0034217E"/>
    <w:rsid w:val="00343F74"/>
    <w:rsid w:val="003440BA"/>
    <w:rsid w:val="003454D1"/>
    <w:rsid w:val="003465DD"/>
    <w:rsid w:val="00347698"/>
    <w:rsid w:val="00347CBA"/>
    <w:rsid w:val="0035260D"/>
    <w:rsid w:val="00352660"/>
    <w:rsid w:val="0036038A"/>
    <w:rsid w:val="0036124B"/>
    <w:rsid w:val="00361EFF"/>
    <w:rsid w:val="00362E37"/>
    <w:rsid w:val="003700FF"/>
    <w:rsid w:val="00371548"/>
    <w:rsid w:val="00373B49"/>
    <w:rsid w:val="00374941"/>
    <w:rsid w:val="003749BD"/>
    <w:rsid w:val="003754D9"/>
    <w:rsid w:val="003775D3"/>
    <w:rsid w:val="00377BEB"/>
    <w:rsid w:val="003811C7"/>
    <w:rsid w:val="00381B6D"/>
    <w:rsid w:val="00381EB2"/>
    <w:rsid w:val="00385F47"/>
    <w:rsid w:val="003872D2"/>
    <w:rsid w:val="003A108C"/>
    <w:rsid w:val="003A447C"/>
    <w:rsid w:val="003B140B"/>
    <w:rsid w:val="003B5089"/>
    <w:rsid w:val="003B5356"/>
    <w:rsid w:val="003B5AA1"/>
    <w:rsid w:val="003B5E51"/>
    <w:rsid w:val="003B68CE"/>
    <w:rsid w:val="003B79D4"/>
    <w:rsid w:val="003C13DC"/>
    <w:rsid w:val="003C26A0"/>
    <w:rsid w:val="003C2B2F"/>
    <w:rsid w:val="003C352F"/>
    <w:rsid w:val="003C36FB"/>
    <w:rsid w:val="003C72A9"/>
    <w:rsid w:val="003D2526"/>
    <w:rsid w:val="003D5EF3"/>
    <w:rsid w:val="003D7C60"/>
    <w:rsid w:val="003D7DAF"/>
    <w:rsid w:val="003E39CE"/>
    <w:rsid w:val="003E49C3"/>
    <w:rsid w:val="003E4CAE"/>
    <w:rsid w:val="003E52AD"/>
    <w:rsid w:val="003E6FD1"/>
    <w:rsid w:val="003E7F1D"/>
    <w:rsid w:val="003F0390"/>
    <w:rsid w:val="003F1123"/>
    <w:rsid w:val="003F2034"/>
    <w:rsid w:val="003F47C3"/>
    <w:rsid w:val="003F49AD"/>
    <w:rsid w:val="003F5C9A"/>
    <w:rsid w:val="003F7A3F"/>
    <w:rsid w:val="00400739"/>
    <w:rsid w:val="00401778"/>
    <w:rsid w:val="00402AB1"/>
    <w:rsid w:val="004057DA"/>
    <w:rsid w:val="004058D1"/>
    <w:rsid w:val="004076B2"/>
    <w:rsid w:val="004128E1"/>
    <w:rsid w:val="00414445"/>
    <w:rsid w:val="0041502B"/>
    <w:rsid w:val="00415777"/>
    <w:rsid w:val="00421A15"/>
    <w:rsid w:val="00425AD9"/>
    <w:rsid w:val="00427E7B"/>
    <w:rsid w:val="00430033"/>
    <w:rsid w:val="00430A6D"/>
    <w:rsid w:val="004315A3"/>
    <w:rsid w:val="004315BA"/>
    <w:rsid w:val="00431966"/>
    <w:rsid w:val="004345DF"/>
    <w:rsid w:val="004358F2"/>
    <w:rsid w:val="00440A1B"/>
    <w:rsid w:val="00440B17"/>
    <w:rsid w:val="00443DB7"/>
    <w:rsid w:val="0044402C"/>
    <w:rsid w:val="0044479A"/>
    <w:rsid w:val="00444D32"/>
    <w:rsid w:val="0044549A"/>
    <w:rsid w:val="00445895"/>
    <w:rsid w:val="00447A08"/>
    <w:rsid w:val="004540A0"/>
    <w:rsid w:val="0046550C"/>
    <w:rsid w:val="0046579A"/>
    <w:rsid w:val="004678F6"/>
    <w:rsid w:val="004679CD"/>
    <w:rsid w:val="00471E52"/>
    <w:rsid w:val="004757D5"/>
    <w:rsid w:val="00475DC1"/>
    <w:rsid w:val="0047699A"/>
    <w:rsid w:val="004779D1"/>
    <w:rsid w:val="00481F45"/>
    <w:rsid w:val="00490D3D"/>
    <w:rsid w:val="004911B5"/>
    <w:rsid w:val="00492819"/>
    <w:rsid w:val="0049367E"/>
    <w:rsid w:val="00494FA5"/>
    <w:rsid w:val="00495FB3"/>
    <w:rsid w:val="00496AE4"/>
    <w:rsid w:val="004A0B9A"/>
    <w:rsid w:val="004A4936"/>
    <w:rsid w:val="004A51B9"/>
    <w:rsid w:val="004A71B0"/>
    <w:rsid w:val="004A7BCF"/>
    <w:rsid w:val="004B5DE7"/>
    <w:rsid w:val="004B5E6D"/>
    <w:rsid w:val="004B611A"/>
    <w:rsid w:val="004B6DDB"/>
    <w:rsid w:val="004C0109"/>
    <w:rsid w:val="004C06D5"/>
    <w:rsid w:val="004C1DD0"/>
    <w:rsid w:val="004C353B"/>
    <w:rsid w:val="004C5D1A"/>
    <w:rsid w:val="004D0F7C"/>
    <w:rsid w:val="004D2FAB"/>
    <w:rsid w:val="004D3412"/>
    <w:rsid w:val="004D4E00"/>
    <w:rsid w:val="004D53BF"/>
    <w:rsid w:val="004D58FF"/>
    <w:rsid w:val="004D6CE2"/>
    <w:rsid w:val="004E33A2"/>
    <w:rsid w:val="004E4B6B"/>
    <w:rsid w:val="004E7EFB"/>
    <w:rsid w:val="004F04DB"/>
    <w:rsid w:val="004F11B3"/>
    <w:rsid w:val="004F649B"/>
    <w:rsid w:val="00504CB0"/>
    <w:rsid w:val="00505BB1"/>
    <w:rsid w:val="005066C5"/>
    <w:rsid w:val="00506C2B"/>
    <w:rsid w:val="00507402"/>
    <w:rsid w:val="00507478"/>
    <w:rsid w:val="00507F3A"/>
    <w:rsid w:val="00510B73"/>
    <w:rsid w:val="005115CA"/>
    <w:rsid w:val="00512D13"/>
    <w:rsid w:val="0051431E"/>
    <w:rsid w:val="00515A07"/>
    <w:rsid w:val="00516578"/>
    <w:rsid w:val="00516B63"/>
    <w:rsid w:val="005252B4"/>
    <w:rsid w:val="00527C14"/>
    <w:rsid w:val="00531A8D"/>
    <w:rsid w:val="00537594"/>
    <w:rsid w:val="00537B1C"/>
    <w:rsid w:val="00540063"/>
    <w:rsid w:val="00540228"/>
    <w:rsid w:val="005429BC"/>
    <w:rsid w:val="00542F60"/>
    <w:rsid w:val="00544CD1"/>
    <w:rsid w:val="00546669"/>
    <w:rsid w:val="00547D92"/>
    <w:rsid w:val="00547D9C"/>
    <w:rsid w:val="00550868"/>
    <w:rsid w:val="00555189"/>
    <w:rsid w:val="00564D79"/>
    <w:rsid w:val="00564DC3"/>
    <w:rsid w:val="005748BC"/>
    <w:rsid w:val="0057766D"/>
    <w:rsid w:val="00577738"/>
    <w:rsid w:val="005810A2"/>
    <w:rsid w:val="00581141"/>
    <w:rsid w:val="00584161"/>
    <w:rsid w:val="005878AB"/>
    <w:rsid w:val="005912A6"/>
    <w:rsid w:val="005919D3"/>
    <w:rsid w:val="00592760"/>
    <w:rsid w:val="00594C26"/>
    <w:rsid w:val="00595C60"/>
    <w:rsid w:val="005A1255"/>
    <w:rsid w:val="005A1BB5"/>
    <w:rsid w:val="005A2AFA"/>
    <w:rsid w:val="005A2FC2"/>
    <w:rsid w:val="005A3AE0"/>
    <w:rsid w:val="005A76D5"/>
    <w:rsid w:val="005B1C66"/>
    <w:rsid w:val="005B2198"/>
    <w:rsid w:val="005B5F4F"/>
    <w:rsid w:val="005B63BA"/>
    <w:rsid w:val="005B6AF7"/>
    <w:rsid w:val="005C181D"/>
    <w:rsid w:val="005C39BA"/>
    <w:rsid w:val="005D4928"/>
    <w:rsid w:val="005D57CB"/>
    <w:rsid w:val="005D664C"/>
    <w:rsid w:val="005D6B08"/>
    <w:rsid w:val="005E1289"/>
    <w:rsid w:val="005E2B97"/>
    <w:rsid w:val="005E4AB1"/>
    <w:rsid w:val="005E5255"/>
    <w:rsid w:val="005F04C6"/>
    <w:rsid w:val="005F382B"/>
    <w:rsid w:val="0060163B"/>
    <w:rsid w:val="0060234E"/>
    <w:rsid w:val="006030B4"/>
    <w:rsid w:val="00603263"/>
    <w:rsid w:val="00607087"/>
    <w:rsid w:val="00607721"/>
    <w:rsid w:val="0060797E"/>
    <w:rsid w:val="00610FC7"/>
    <w:rsid w:val="00612365"/>
    <w:rsid w:val="0062156A"/>
    <w:rsid w:val="0062195E"/>
    <w:rsid w:val="00630E16"/>
    <w:rsid w:val="00632B5C"/>
    <w:rsid w:val="0063446D"/>
    <w:rsid w:val="00636038"/>
    <w:rsid w:val="00640EC3"/>
    <w:rsid w:val="00641517"/>
    <w:rsid w:val="006475DF"/>
    <w:rsid w:val="00651519"/>
    <w:rsid w:val="006536E8"/>
    <w:rsid w:val="00655605"/>
    <w:rsid w:val="00655DDE"/>
    <w:rsid w:val="00662F3C"/>
    <w:rsid w:val="00667632"/>
    <w:rsid w:val="00673B3C"/>
    <w:rsid w:val="0068180A"/>
    <w:rsid w:val="00685E17"/>
    <w:rsid w:val="00686C1E"/>
    <w:rsid w:val="0069071A"/>
    <w:rsid w:val="00690A30"/>
    <w:rsid w:val="00691D23"/>
    <w:rsid w:val="006941C9"/>
    <w:rsid w:val="006947E2"/>
    <w:rsid w:val="006965F4"/>
    <w:rsid w:val="006967E3"/>
    <w:rsid w:val="006A4969"/>
    <w:rsid w:val="006A739A"/>
    <w:rsid w:val="006B0B98"/>
    <w:rsid w:val="006B6CC0"/>
    <w:rsid w:val="006C2F57"/>
    <w:rsid w:val="006D3173"/>
    <w:rsid w:val="006D3F94"/>
    <w:rsid w:val="006D4A4D"/>
    <w:rsid w:val="006D7C05"/>
    <w:rsid w:val="006E1461"/>
    <w:rsid w:val="006E2A23"/>
    <w:rsid w:val="006F2AB0"/>
    <w:rsid w:val="006F5050"/>
    <w:rsid w:val="006F6FAD"/>
    <w:rsid w:val="006F7E1F"/>
    <w:rsid w:val="007014E3"/>
    <w:rsid w:val="00701BF8"/>
    <w:rsid w:val="00702183"/>
    <w:rsid w:val="00704B38"/>
    <w:rsid w:val="007051F8"/>
    <w:rsid w:val="00705EBD"/>
    <w:rsid w:val="00713E22"/>
    <w:rsid w:val="00714356"/>
    <w:rsid w:val="00717577"/>
    <w:rsid w:val="00717E9B"/>
    <w:rsid w:val="00720745"/>
    <w:rsid w:val="007222F6"/>
    <w:rsid w:val="00723755"/>
    <w:rsid w:val="00723C33"/>
    <w:rsid w:val="0072507D"/>
    <w:rsid w:val="007308A6"/>
    <w:rsid w:val="00730BEC"/>
    <w:rsid w:val="00731F61"/>
    <w:rsid w:val="00733260"/>
    <w:rsid w:val="007357DB"/>
    <w:rsid w:val="00735A5A"/>
    <w:rsid w:val="00737755"/>
    <w:rsid w:val="00742045"/>
    <w:rsid w:val="00743943"/>
    <w:rsid w:val="007453F4"/>
    <w:rsid w:val="007456BE"/>
    <w:rsid w:val="00745D62"/>
    <w:rsid w:val="0074669B"/>
    <w:rsid w:val="00746D89"/>
    <w:rsid w:val="00751A72"/>
    <w:rsid w:val="00755C5A"/>
    <w:rsid w:val="00756194"/>
    <w:rsid w:val="0075798D"/>
    <w:rsid w:val="00761521"/>
    <w:rsid w:val="007626C4"/>
    <w:rsid w:val="00766850"/>
    <w:rsid w:val="00767A92"/>
    <w:rsid w:val="00767C6C"/>
    <w:rsid w:val="00773DAA"/>
    <w:rsid w:val="007741D2"/>
    <w:rsid w:val="007752A3"/>
    <w:rsid w:val="007767BE"/>
    <w:rsid w:val="00776A78"/>
    <w:rsid w:val="007817CA"/>
    <w:rsid w:val="00784B87"/>
    <w:rsid w:val="00790D74"/>
    <w:rsid w:val="007927B3"/>
    <w:rsid w:val="007957F0"/>
    <w:rsid w:val="00795CE7"/>
    <w:rsid w:val="007A2758"/>
    <w:rsid w:val="007B23B4"/>
    <w:rsid w:val="007B7AFD"/>
    <w:rsid w:val="007C231A"/>
    <w:rsid w:val="007C2817"/>
    <w:rsid w:val="007C2F43"/>
    <w:rsid w:val="007C5099"/>
    <w:rsid w:val="007C63C7"/>
    <w:rsid w:val="007C672C"/>
    <w:rsid w:val="007C674A"/>
    <w:rsid w:val="007C73E3"/>
    <w:rsid w:val="007D00E6"/>
    <w:rsid w:val="007D1923"/>
    <w:rsid w:val="007D3714"/>
    <w:rsid w:val="007D4665"/>
    <w:rsid w:val="007D7BC2"/>
    <w:rsid w:val="007D7DD4"/>
    <w:rsid w:val="007E4F24"/>
    <w:rsid w:val="007F1CE3"/>
    <w:rsid w:val="007F28EF"/>
    <w:rsid w:val="007F6B2D"/>
    <w:rsid w:val="008002FF"/>
    <w:rsid w:val="0080227F"/>
    <w:rsid w:val="00805E34"/>
    <w:rsid w:val="00807A98"/>
    <w:rsid w:val="008121EC"/>
    <w:rsid w:val="00813982"/>
    <w:rsid w:val="00816129"/>
    <w:rsid w:val="0081698D"/>
    <w:rsid w:val="0082422A"/>
    <w:rsid w:val="008268C4"/>
    <w:rsid w:val="008275C5"/>
    <w:rsid w:val="008303E7"/>
    <w:rsid w:val="00830823"/>
    <w:rsid w:val="00832C3E"/>
    <w:rsid w:val="008354E0"/>
    <w:rsid w:val="00835C02"/>
    <w:rsid w:val="00837DE8"/>
    <w:rsid w:val="00842B5F"/>
    <w:rsid w:val="00844EB0"/>
    <w:rsid w:val="00850067"/>
    <w:rsid w:val="00850256"/>
    <w:rsid w:val="008512FB"/>
    <w:rsid w:val="008514CE"/>
    <w:rsid w:val="0085150A"/>
    <w:rsid w:val="00854E04"/>
    <w:rsid w:val="00863CE4"/>
    <w:rsid w:val="00866878"/>
    <w:rsid w:val="00867FCF"/>
    <w:rsid w:val="00870293"/>
    <w:rsid w:val="008730A6"/>
    <w:rsid w:val="0087506A"/>
    <w:rsid w:val="00875CA7"/>
    <w:rsid w:val="00876496"/>
    <w:rsid w:val="008778BE"/>
    <w:rsid w:val="00877CDF"/>
    <w:rsid w:val="00880AC5"/>
    <w:rsid w:val="0088390E"/>
    <w:rsid w:val="00885A35"/>
    <w:rsid w:val="0088639A"/>
    <w:rsid w:val="008873D1"/>
    <w:rsid w:val="00892D11"/>
    <w:rsid w:val="00894135"/>
    <w:rsid w:val="008A2EA4"/>
    <w:rsid w:val="008A4DBE"/>
    <w:rsid w:val="008A51BA"/>
    <w:rsid w:val="008A56D6"/>
    <w:rsid w:val="008A7982"/>
    <w:rsid w:val="008B365C"/>
    <w:rsid w:val="008B47E0"/>
    <w:rsid w:val="008B6476"/>
    <w:rsid w:val="008B783E"/>
    <w:rsid w:val="008C73C5"/>
    <w:rsid w:val="008C7F46"/>
    <w:rsid w:val="008D0BAD"/>
    <w:rsid w:val="008D28D3"/>
    <w:rsid w:val="008D3297"/>
    <w:rsid w:val="008D334D"/>
    <w:rsid w:val="008D5F14"/>
    <w:rsid w:val="008E0A8B"/>
    <w:rsid w:val="008E1546"/>
    <w:rsid w:val="008E17E5"/>
    <w:rsid w:val="008E4282"/>
    <w:rsid w:val="008E4504"/>
    <w:rsid w:val="008E51F7"/>
    <w:rsid w:val="008E7A41"/>
    <w:rsid w:val="008E7CE0"/>
    <w:rsid w:val="008F058F"/>
    <w:rsid w:val="008F2804"/>
    <w:rsid w:val="008F4234"/>
    <w:rsid w:val="008F68DB"/>
    <w:rsid w:val="008F6BAB"/>
    <w:rsid w:val="00904386"/>
    <w:rsid w:val="0091211C"/>
    <w:rsid w:val="00913D07"/>
    <w:rsid w:val="00914512"/>
    <w:rsid w:val="009148F1"/>
    <w:rsid w:val="009168EE"/>
    <w:rsid w:val="00917EA6"/>
    <w:rsid w:val="00920442"/>
    <w:rsid w:val="00920915"/>
    <w:rsid w:val="00921824"/>
    <w:rsid w:val="00922875"/>
    <w:rsid w:val="0092391D"/>
    <w:rsid w:val="00924B0D"/>
    <w:rsid w:val="00927E2C"/>
    <w:rsid w:val="009304F1"/>
    <w:rsid w:val="00931985"/>
    <w:rsid w:val="009348C2"/>
    <w:rsid w:val="009354C3"/>
    <w:rsid w:val="009400CF"/>
    <w:rsid w:val="00940965"/>
    <w:rsid w:val="00942113"/>
    <w:rsid w:val="00943776"/>
    <w:rsid w:val="009508BE"/>
    <w:rsid w:val="009511B2"/>
    <w:rsid w:val="00951479"/>
    <w:rsid w:val="0095229B"/>
    <w:rsid w:val="00952713"/>
    <w:rsid w:val="009530A3"/>
    <w:rsid w:val="00954CAF"/>
    <w:rsid w:val="00954DB8"/>
    <w:rsid w:val="00954F5F"/>
    <w:rsid w:val="00955BD3"/>
    <w:rsid w:val="00957D0E"/>
    <w:rsid w:val="00960DCA"/>
    <w:rsid w:val="0096151F"/>
    <w:rsid w:val="00961F3A"/>
    <w:rsid w:val="009623CB"/>
    <w:rsid w:val="00963A01"/>
    <w:rsid w:val="0096769E"/>
    <w:rsid w:val="00970E88"/>
    <w:rsid w:val="009717BC"/>
    <w:rsid w:val="0097278E"/>
    <w:rsid w:val="009729E7"/>
    <w:rsid w:val="009731AD"/>
    <w:rsid w:val="00980EB7"/>
    <w:rsid w:val="009815A1"/>
    <w:rsid w:val="00981C51"/>
    <w:rsid w:val="0098326E"/>
    <w:rsid w:val="009906B4"/>
    <w:rsid w:val="009939C4"/>
    <w:rsid w:val="00994052"/>
    <w:rsid w:val="00994849"/>
    <w:rsid w:val="00995604"/>
    <w:rsid w:val="00997B18"/>
    <w:rsid w:val="009A158D"/>
    <w:rsid w:val="009A4AB4"/>
    <w:rsid w:val="009A6476"/>
    <w:rsid w:val="009B3391"/>
    <w:rsid w:val="009C31ED"/>
    <w:rsid w:val="009C5C63"/>
    <w:rsid w:val="009C758B"/>
    <w:rsid w:val="009D002B"/>
    <w:rsid w:val="009D01CF"/>
    <w:rsid w:val="009D1211"/>
    <w:rsid w:val="009D251F"/>
    <w:rsid w:val="009D7EF3"/>
    <w:rsid w:val="009E2F10"/>
    <w:rsid w:val="009E2F15"/>
    <w:rsid w:val="009E4F41"/>
    <w:rsid w:val="009E55A6"/>
    <w:rsid w:val="009F420B"/>
    <w:rsid w:val="009F7113"/>
    <w:rsid w:val="00A00DD1"/>
    <w:rsid w:val="00A0723F"/>
    <w:rsid w:val="00A1326C"/>
    <w:rsid w:val="00A169CC"/>
    <w:rsid w:val="00A17EE1"/>
    <w:rsid w:val="00A2014A"/>
    <w:rsid w:val="00A21850"/>
    <w:rsid w:val="00A22E66"/>
    <w:rsid w:val="00A24DBA"/>
    <w:rsid w:val="00A25978"/>
    <w:rsid w:val="00A301AE"/>
    <w:rsid w:val="00A323B9"/>
    <w:rsid w:val="00A33526"/>
    <w:rsid w:val="00A3378E"/>
    <w:rsid w:val="00A43A86"/>
    <w:rsid w:val="00A456FD"/>
    <w:rsid w:val="00A472F0"/>
    <w:rsid w:val="00A52B42"/>
    <w:rsid w:val="00A5391A"/>
    <w:rsid w:val="00A53FB0"/>
    <w:rsid w:val="00A550ED"/>
    <w:rsid w:val="00A56B62"/>
    <w:rsid w:val="00A63317"/>
    <w:rsid w:val="00A65E86"/>
    <w:rsid w:val="00A6616A"/>
    <w:rsid w:val="00A71085"/>
    <w:rsid w:val="00A71305"/>
    <w:rsid w:val="00A72162"/>
    <w:rsid w:val="00A760F7"/>
    <w:rsid w:val="00A76D14"/>
    <w:rsid w:val="00A809CC"/>
    <w:rsid w:val="00A8386A"/>
    <w:rsid w:val="00A850BC"/>
    <w:rsid w:val="00A9013E"/>
    <w:rsid w:val="00A96621"/>
    <w:rsid w:val="00AA7B01"/>
    <w:rsid w:val="00AB3C45"/>
    <w:rsid w:val="00AB45EC"/>
    <w:rsid w:val="00AB49FC"/>
    <w:rsid w:val="00AC07FC"/>
    <w:rsid w:val="00AC35F0"/>
    <w:rsid w:val="00AC3FD8"/>
    <w:rsid w:val="00AC5195"/>
    <w:rsid w:val="00AD0248"/>
    <w:rsid w:val="00AD1A52"/>
    <w:rsid w:val="00AD319E"/>
    <w:rsid w:val="00AD33F7"/>
    <w:rsid w:val="00AD62D2"/>
    <w:rsid w:val="00AD7B77"/>
    <w:rsid w:val="00AE209A"/>
    <w:rsid w:val="00AE6669"/>
    <w:rsid w:val="00AE7E1B"/>
    <w:rsid w:val="00AE7F20"/>
    <w:rsid w:val="00AF0773"/>
    <w:rsid w:val="00AF60E1"/>
    <w:rsid w:val="00B001C6"/>
    <w:rsid w:val="00B013B5"/>
    <w:rsid w:val="00B01BD5"/>
    <w:rsid w:val="00B021CE"/>
    <w:rsid w:val="00B04314"/>
    <w:rsid w:val="00B06591"/>
    <w:rsid w:val="00B07D0B"/>
    <w:rsid w:val="00B101EF"/>
    <w:rsid w:val="00B10760"/>
    <w:rsid w:val="00B1102D"/>
    <w:rsid w:val="00B11250"/>
    <w:rsid w:val="00B12151"/>
    <w:rsid w:val="00B15B5F"/>
    <w:rsid w:val="00B3076B"/>
    <w:rsid w:val="00B30BF0"/>
    <w:rsid w:val="00B3121E"/>
    <w:rsid w:val="00B35084"/>
    <w:rsid w:val="00B36AEB"/>
    <w:rsid w:val="00B4031E"/>
    <w:rsid w:val="00B40858"/>
    <w:rsid w:val="00B41120"/>
    <w:rsid w:val="00B4209E"/>
    <w:rsid w:val="00B42A99"/>
    <w:rsid w:val="00B43955"/>
    <w:rsid w:val="00B44917"/>
    <w:rsid w:val="00B50AB8"/>
    <w:rsid w:val="00B51BAC"/>
    <w:rsid w:val="00B534F0"/>
    <w:rsid w:val="00B540D5"/>
    <w:rsid w:val="00B606FE"/>
    <w:rsid w:val="00B61E91"/>
    <w:rsid w:val="00B62967"/>
    <w:rsid w:val="00B6497C"/>
    <w:rsid w:val="00B655A5"/>
    <w:rsid w:val="00B669BB"/>
    <w:rsid w:val="00B6724B"/>
    <w:rsid w:val="00B67CBD"/>
    <w:rsid w:val="00B70E15"/>
    <w:rsid w:val="00B73682"/>
    <w:rsid w:val="00B76BAA"/>
    <w:rsid w:val="00B76CE8"/>
    <w:rsid w:val="00B77ABD"/>
    <w:rsid w:val="00B803FF"/>
    <w:rsid w:val="00B83E9D"/>
    <w:rsid w:val="00B841F4"/>
    <w:rsid w:val="00B84274"/>
    <w:rsid w:val="00B8545A"/>
    <w:rsid w:val="00B951EB"/>
    <w:rsid w:val="00B95A71"/>
    <w:rsid w:val="00B96122"/>
    <w:rsid w:val="00B96F05"/>
    <w:rsid w:val="00BA4ACA"/>
    <w:rsid w:val="00BA51AD"/>
    <w:rsid w:val="00BB5E8A"/>
    <w:rsid w:val="00BB752A"/>
    <w:rsid w:val="00BB75CC"/>
    <w:rsid w:val="00BB7D6A"/>
    <w:rsid w:val="00BC0005"/>
    <w:rsid w:val="00BC441D"/>
    <w:rsid w:val="00BC7B54"/>
    <w:rsid w:val="00BD074E"/>
    <w:rsid w:val="00BD3A06"/>
    <w:rsid w:val="00BD7614"/>
    <w:rsid w:val="00BE271F"/>
    <w:rsid w:val="00BE5B8A"/>
    <w:rsid w:val="00BE6875"/>
    <w:rsid w:val="00BE6C90"/>
    <w:rsid w:val="00BE7FA5"/>
    <w:rsid w:val="00BF33AD"/>
    <w:rsid w:val="00BF4CF1"/>
    <w:rsid w:val="00BF5542"/>
    <w:rsid w:val="00BF6B92"/>
    <w:rsid w:val="00C01AE9"/>
    <w:rsid w:val="00C041A0"/>
    <w:rsid w:val="00C0586F"/>
    <w:rsid w:val="00C0705E"/>
    <w:rsid w:val="00C12F44"/>
    <w:rsid w:val="00C15721"/>
    <w:rsid w:val="00C16403"/>
    <w:rsid w:val="00C23CF7"/>
    <w:rsid w:val="00C276C3"/>
    <w:rsid w:val="00C304E1"/>
    <w:rsid w:val="00C31805"/>
    <w:rsid w:val="00C31955"/>
    <w:rsid w:val="00C324E2"/>
    <w:rsid w:val="00C36481"/>
    <w:rsid w:val="00C375CD"/>
    <w:rsid w:val="00C4135C"/>
    <w:rsid w:val="00C41855"/>
    <w:rsid w:val="00C41FA0"/>
    <w:rsid w:val="00C45255"/>
    <w:rsid w:val="00C46C18"/>
    <w:rsid w:val="00C52C8C"/>
    <w:rsid w:val="00C54435"/>
    <w:rsid w:val="00C5602B"/>
    <w:rsid w:val="00C5706F"/>
    <w:rsid w:val="00C62FA5"/>
    <w:rsid w:val="00C648CA"/>
    <w:rsid w:val="00C64D5E"/>
    <w:rsid w:val="00C671BA"/>
    <w:rsid w:val="00C67D4C"/>
    <w:rsid w:val="00C704AC"/>
    <w:rsid w:val="00C7146B"/>
    <w:rsid w:val="00C72E9E"/>
    <w:rsid w:val="00C7424B"/>
    <w:rsid w:val="00C769CC"/>
    <w:rsid w:val="00C774A7"/>
    <w:rsid w:val="00C83E7B"/>
    <w:rsid w:val="00C843CB"/>
    <w:rsid w:val="00C84FA9"/>
    <w:rsid w:val="00C853FC"/>
    <w:rsid w:val="00C875FC"/>
    <w:rsid w:val="00C91005"/>
    <w:rsid w:val="00C92063"/>
    <w:rsid w:val="00C9269D"/>
    <w:rsid w:val="00C9287E"/>
    <w:rsid w:val="00C966A3"/>
    <w:rsid w:val="00CA229B"/>
    <w:rsid w:val="00CA2546"/>
    <w:rsid w:val="00CA3217"/>
    <w:rsid w:val="00CA66DB"/>
    <w:rsid w:val="00CA7E23"/>
    <w:rsid w:val="00CB068C"/>
    <w:rsid w:val="00CB1FFE"/>
    <w:rsid w:val="00CB428F"/>
    <w:rsid w:val="00CB47F6"/>
    <w:rsid w:val="00CB5D4F"/>
    <w:rsid w:val="00CB7DC7"/>
    <w:rsid w:val="00CB7EB9"/>
    <w:rsid w:val="00CC0ACB"/>
    <w:rsid w:val="00CC1B4F"/>
    <w:rsid w:val="00CC4614"/>
    <w:rsid w:val="00CC5BDD"/>
    <w:rsid w:val="00CC7563"/>
    <w:rsid w:val="00CD0735"/>
    <w:rsid w:val="00CD08EA"/>
    <w:rsid w:val="00CD4765"/>
    <w:rsid w:val="00CD6A4F"/>
    <w:rsid w:val="00CE5750"/>
    <w:rsid w:val="00CE62F7"/>
    <w:rsid w:val="00CF07C6"/>
    <w:rsid w:val="00CF0EE4"/>
    <w:rsid w:val="00CF1777"/>
    <w:rsid w:val="00CF5B5B"/>
    <w:rsid w:val="00D01E2E"/>
    <w:rsid w:val="00D02ADF"/>
    <w:rsid w:val="00D03815"/>
    <w:rsid w:val="00D04547"/>
    <w:rsid w:val="00D10809"/>
    <w:rsid w:val="00D11FE3"/>
    <w:rsid w:val="00D14D4E"/>
    <w:rsid w:val="00D16B4F"/>
    <w:rsid w:val="00D208DD"/>
    <w:rsid w:val="00D21159"/>
    <w:rsid w:val="00D23CB7"/>
    <w:rsid w:val="00D25EC9"/>
    <w:rsid w:val="00D26BF0"/>
    <w:rsid w:val="00D31589"/>
    <w:rsid w:val="00D31ED6"/>
    <w:rsid w:val="00D3620E"/>
    <w:rsid w:val="00D37DF0"/>
    <w:rsid w:val="00D45039"/>
    <w:rsid w:val="00D45ED8"/>
    <w:rsid w:val="00D47B78"/>
    <w:rsid w:val="00D50F27"/>
    <w:rsid w:val="00D546F0"/>
    <w:rsid w:val="00D57E30"/>
    <w:rsid w:val="00D61452"/>
    <w:rsid w:val="00D64E86"/>
    <w:rsid w:val="00D737D4"/>
    <w:rsid w:val="00D73D1A"/>
    <w:rsid w:val="00D74030"/>
    <w:rsid w:val="00D74049"/>
    <w:rsid w:val="00D75FB4"/>
    <w:rsid w:val="00D761FC"/>
    <w:rsid w:val="00D86587"/>
    <w:rsid w:val="00D86C55"/>
    <w:rsid w:val="00D95DB7"/>
    <w:rsid w:val="00D96A89"/>
    <w:rsid w:val="00DA0390"/>
    <w:rsid w:val="00DA1237"/>
    <w:rsid w:val="00DA1C2B"/>
    <w:rsid w:val="00DA2C81"/>
    <w:rsid w:val="00DA3BE6"/>
    <w:rsid w:val="00DA4B6A"/>
    <w:rsid w:val="00DA5B22"/>
    <w:rsid w:val="00DB0B7D"/>
    <w:rsid w:val="00DB2453"/>
    <w:rsid w:val="00DB24F3"/>
    <w:rsid w:val="00DB34AE"/>
    <w:rsid w:val="00DB73B4"/>
    <w:rsid w:val="00DB7906"/>
    <w:rsid w:val="00DC1C99"/>
    <w:rsid w:val="00DC30F2"/>
    <w:rsid w:val="00DC718C"/>
    <w:rsid w:val="00DD58D5"/>
    <w:rsid w:val="00DD5FBE"/>
    <w:rsid w:val="00DE0F12"/>
    <w:rsid w:val="00DE10AE"/>
    <w:rsid w:val="00DE27F4"/>
    <w:rsid w:val="00DE2A33"/>
    <w:rsid w:val="00DE3C46"/>
    <w:rsid w:val="00DE406F"/>
    <w:rsid w:val="00DE5BEF"/>
    <w:rsid w:val="00DE626A"/>
    <w:rsid w:val="00DE6DA8"/>
    <w:rsid w:val="00DE707F"/>
    <w:rsid w:val="00DE7403"/>
    <w:rsid w:val="00DE7DCC"/>
    <w:rsid w:val="00DF47A2"/>
    <w:rsid w:val="00DF4D1A"/>
    <w:rsid w:val="00DF70CF"/>
    <w:rsid w:val="00E02A89"/>
    <w:rsid w:val="00E077D2"/>
    <w:rsid w:val="00E07837"/>
    <w:rsid w:val="00E07B60"/>
    <w:rsid w:val="00E07BDC"/>
    <w:rsid w:val="00E104D4"/>
    <w:rsid w:val="00E161E1"/>
    <w:rsid w:val="00E167C4"/>
    <w:rsid w:val="00E16E78"/>
    <w:rsid w:val="00E203E1"/>
    <w:rsid w:val="00E234BC"/>
    <w:rsid w:val="00E30041"/>
    <w:rsid w:val="00E30A55"/>
    <w:rsid w:val="00E318EE"/>
    <w:rsid w:val="00E31AE1"/>
    <w:rsid w:val="00E33FCB"/>
    <w:rsid w:val="00E34393"/>
    <w:rsid w:val="00E35D5F"/>
    <w:rsid w:val="00E37E34"/>
    <w:rsid w:val="00E40992"/>
    <w:rsid w:val="00E4163B"/>
    <w:rsid w:val="00E42912"/>
    <w:rsid w:val="00E4297B"/>
    <w:rsid w:val="00E44F16"/>
    <w:rsid w:val="00E46A03"/>
    <w:rsid w:val="00E523AD"/>
    <w:rsid w:val="00E52D1A"/>
    <w:rsid w:val="00E52F95"/>
    <w:rsid w:val="00E54062"/>
    <w:rsid w:val="00E55539"/>
    <w:rsid w:val="00E55C3C"/>
    <w:rsid w:val="00E5708F"/>
    <w:rsid w:val="00E621F5"/>
    <w:rsid w:val="00E63030"/>
    <w:rsid w:val="00E6336A"/>
    <w:rsid w:val="00E63D71"/>
    <w:rsid w:val="00E65D3F"/>
    <w:rsid w:val="00E65E73"/>
    <w:rsid w:val="00E6742F"/>
    <w:rsid w:val="00E75F0F"/>
    <w:rsid w:val="00E7615A"/>
    <w:rsid w:val="00E805E4"/>
    <w:rsid w:val="00E81242"/>
    <w:rsid w:val="00E81B30"/>
    <w:rsid w:val="00E842D6"/>
    <w:rsid w:val="00E84795"/>
    <w:rsid w:val="00E8567E"/>
    <w:rsid w:val="00E85ADF"/>
    <w:rsid w:val="00E91D67"/>
    <w:rsid w:val="00E9636C"/>
    <w:rsid w:val="00E96D1A"/>
    <w:rsid w:val="00E97B4B"/>
    <w:rsid w:val="00EA0130"/>
    <w:rsid w:val="00EA1844"/>
    <w:rsid w:val="00EA28CC"/>
    <w:rsid w:val="00EA4BCB"/>
    <w:rsid w:val="00EA58BF"/>
    <w:rsid w:val="00EA6572"/>
    <w:rsid w:val="00EA7717"/>
    <w:rsid w:val="00EB0596"/>
    <w:rsid w:val="00EB10A9"/>
    <w:rsid w:val="00EB194D"/>
    <w:rsid w:val="00EB2B00"/>
    <w:rsid w:val="00EB3E26"/>
    <w:rsid w:val="00EC2A87"/>
    <w:rsid w:val="00EC2ED0"/>
    <w:rsid w:val="00EC43AF"/>
    <w:rsid w:val="00EC7777"/>
    <w:rsid w:val="00EC7ABB"/>
    <w:rsid w:val="00ED1A60"/>
    <w:rsid w:val="00ED3FFF"/>
    <w:rsid w:val="00ED45B0"/>
    <w:rsid w:val="00ED4A1F"/>
    <w:rsid w:val="00ED4CEB"/>
    <w:rsid w:val="00EE199B"/>
    <w:rsid w:val="00EE25DB"/>
    <w:rsid w:val="00EE3B67"/>
    <w:rsid w:val="00EF1B4F"/>
    <w:rsid w:val="00EF4DDE"/>
    <w:rsid w:val="00EF61FC"/>
    <w:rsid w:val="00F023F1"/>
    <w:rsid w:val="00F02EE6"/>
    <w:rsid w:val="00F10030"/>
    <w:rsid w:val="00F10F75"/>
    <w:rsid w:val="00F12C15"/>
    <w:rsid w:val="00F145E5"/>
    <w:rsid w:val="00F158E8"/>
    <w:rsid w:val="00F16921"/>
    <w:rsid w:val="00F32D0B"/>
    <w:rsid w:val="00F37370"/>
    <w:rsid w:val="00F3789F"/>
    <w:rsid w:val="00F40AF5"/>
    <w:rsid w:val="00F40C15"/>
    <w:rsid w:val="00F416D5"/>
    <w:rsid w:val="00F417FC"/>
    <w:rsid w:val="00F43121"/>
    <w:rsid w:val="00F43ED9"/>
    <w:rsid w:val="00F44275"/>
    <w:rsid w:val="00F45B5F"/>
    <w:rsid w:val="00F47E30"/>
    <w:rsid w:val="00F50239"/>
    <w:rsid w:val="00F551B1"/>
    <w:rsid w:val="00F57206"/>
    <w:rsid w:val="00F60EC8"/>
    <w:rsid w:val="00F626AF"/>
    <w:rsid w:val="00F62E28"/>
    <w:rsid w:val="00F62F04"/>
    <w:rsid w:val="00F701FD"/>
    <w:rsid w:val="00F7084A"/>
    <w:rsid w:val="00F73141"/>
    <w:rsid w:val="00F7427F"/>
    <w:rsid w:val="00F74A82"/>
    <w:rsid w:val="00F75636"/>
    <w:rsid w:val="00F77354"/>
    <w:rsid w:val="00F80053"/>
    <w:rsid w:val="00F81911"/>
    <w:rsid w:val="00F84192"/>
    <w:rsid w:val="00F86226"/>
    <w:rsid w:val="00F8710D"/>
    <w:rsid w:val="00F8757E"/>
    <w:rsid w:val="00F922FC"/>
    <w:rsid w:val="00F92F4C"/>
    <w:rsid w:val="00F94AD9"/>
    <w:rsid w:val="00F962FD"/>
    <w:rsid w:val="00FA0397"/>
    <w:rsid w:val="00FA17EC"/>
    <w:rsid w:val="00FA7AF4"/>
    <w:rsid w:val="00FB0763"/>
    <w:rsid w:val="00FB0AAC"/>
    <w:rsid w:val="00FB2C77"/>
    <w:rsid w:val="00FB4DF5"/>
    <w:rsid w:val="00FB5ED7"/>
    <w:rsid w:val="00FB68A3"/>
    <w:rsid w:val="00FB71B7"/>
    <w:rsid w:val="00FB7459"/>
    <w:rsid w:val="00FB798E"/>
    <w:rsid w:val="00FC024D"/>
    <w:rsid w:val="00FC038F"/>
    <w:rsid w:val="00FC0A45"/>
    <w:rsid w:val="00FC4716"/>
    <w:rsid w:val="00FC735E"/>
    <w:rsid w:val="00FC765F"/>
    <w:rsid w:val="00FD0886"/>
    <w:rsid w:val="00FD0A01"/>
    <w:rsid w:val="00FD17E4"/>
    <w:rsid w:val="00FD1D14"/>
    <w:rsid w:val="00FD24C3"/>
    <w:rsid w:val="00FD259B"/>
    <w:rsid w:val="00FD2B38"/>
    <w:rsid w:val="00FD3CC2"/>
    <w:rsid w:val="00FD5765"/>
    <w:rsid w:val="00FD7953"/>
    <w:rsid w:val="00FE33E9"/>
    <w:rsid w:val="00FE3575"/>
    <w:rsid w:val="00FE6790"/>
    <w:rsid w:val="00FE7014"/>
    <w:rsid w:val="00FF14B0"/>
    <w:rsid w:val="00FF22BC"/>
    <w:rsid w:val="00FF7364"/>
    <w:rsid w:val="1CD23BA1"/>
    <w:rsid w:val="50CB03A9"/>
    <w:rsid w:val="5221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22"/>
    <w:uiPriority w:val="0"/>
    <w:rPr>
      <w:rFonts w:ascii="宋体"/>
      <w:sz w:val="18"/>
      <w:szCs w:val="18"/>
      <w:lang w:val="zh-CN" w:eastAsia="zh-CN"/>
    </w:rPr>
  </w:style>
  <w:style w:type="paragraph" w:styleId="3">
    <w:name w:val="annotation text"/>
    <w:basedOn w:val="1"/>
    <w:link w:val="17"/>
    <w:uiPriority w:val="0"/>
    <w:pPr>
      <w:jc w:val="left"/>
    </w:pPr>
    <w:rPr>
      <w:lang w:val="zh-CN" w:eastAsia="zh-CN"/>
    </w:rPr>
  </w:style>
  <w:style w:type="paragraph" w:styleId="4">
    <w:name w:val="Body Text Indent"/>
    <w:basedOn w:val="1"/>
    <w:qFormat/>
    <w:uiPriority w:val="0"/>
    <w:pPr>
      <w:spacing w:before="156" w:beforeLines="50"/>
      <w:ind w:firstLine="420" w:firstLineChars="200"/>
    </w:pPr>
  </w:style>
  <w:style w:type="paragraph" w:styleId="5">
    <w:name w:val="Body Text Indent 2"/>
    <w:basedOn w:val="1"/>
    <w:uiPriority w:val="0"/>
    <w:pPr>
      <w:ind w:firstLine="210" w:firstLineChars="100"/>
    </w:pPr>
  </w:style>
  <w:style w:type="paragraph" w:styleId="6">
    <w:name w:val="Balloon Text"/>
    <w:basedOn w:val="1"/>
    <w:link w:val="19"/>
    <w:uiPriority w:val="0"/>
    <w:rPr>
      <w:sz w:val="18"/>
      <w:szCs w:val="18"/>
      <w:lang w:val="zh-CN" w:eastAsia="zh-CN"/>
    </w:rPr>
  </w:style>
  <w:style w:type="paragraph" w:styleId="7">
    <w:name w:val="footer"/>
    <w:basedOn w:val="1"/>
    <w:link w:val="21"/>
    <w:uiPriority w:val="99"/>
    <w:pPr>
      <w:tabs>
        <w:tab w:val="center" w:pos="4153"/>
        <w:tab w:val="right" w:pos="8306"/>
      </w:tabs>
      <w:snapToGrid w:val="0"/>
      <w:jc w:val="left"/>
    </w:pPr>
    <w:rPr>
      <w:sz w:val="18"/>
      <w:szCs w:val="18"/>
      <w:lang w:val="zh-CN" w:eastAsia="zh-CN"/>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lang w:val="zh-CN" w:eastAsia="zh-CN"/>
    </w:rPr>
  </w:style>
  <w:style w:type="paragraph" w:styleId="9">
    <w:name w:val="annotation subject"/>
    <w:basedOn w:val="3"/>
    <w:next w:val="3"/>
    <w:link w:val="18"/>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annotation reference"/>
    <w:uiPriority w:val="0"/>
    <w:rPr>
      <w:sz w:val="21"/>
      <w:szCs w:val="21"/>
    </w:rPr>
  </w:style>
  <w:style w:type="paragraph" w:customStyle="1" w:styleId="15">
    <w:name w:val="HTML Bottom of Form"/>
    <w:basedOn w:val="1"/>
    <w:next w:val="1"/>
    <w:hidden/>
    <w:qFormat/>
    <w:uiPriority w:val="0"/>
    <w:pPr>
      <w:pBdr>
        <w:top w:val="single" w:color="auto" w:sz="6" w:space="1"/>
      </w:pBdr>
      <w:jc w:val="center"/>
    </w:pPr>
    <w:rPr>
      <w:rFonts w:ascii="Arial" w:hAnsi="Arial" w:cs="Arial"/>
      <w:vanish/>
      <w:sz w:val="16"/>
      <w:szCs w:val="16"/>
    </w:rPr>
  </w:style>
  <w:style w:type="paragraph" w:customStyle="1" w:styleId="16">
    <w:name w:val="HTML Top of Form"/>
    <w:basedOn w:val="1"/>
    <w:next w:val="1"/>
    <w:hidden/>
    <w:qFormat/>
    <w:uiPriority w:val="0"/>
    <w:pPr>
      <w:pBdr>
        <w:bottom w:val="single" w:color="auto" w:sz="6" w:space="1"/>
      </w:pBdr>
      <w:jc w:val="center"/>
    </w:pPr>
    <w:rPr>
      <w:rFonts w:ascii="Arial" w:hAnsi="Arial" w:cs="Arial"/>
      <w:vanish/>
      <w:sz w:val="16"/>
      <w:szCs w:val="16"/>
    </w:rPr>
  </w:style>
  <w:style w:type="character" w:customStyle="1" w:styleId="17">
    <w:name w:val="批注文字 字符"/>
    <w:link w:val="3"/>
    <w:qFormat/>
    <w:uiPriority w:val="0"/>
    <w:rPr>
      <w:kern w:val="2"/>
      <w:sz w:val="21"/>
      <w:szCs w:val="24"/>
    </w:rPr>
  </w:style>
  <w:style w:type="character" w:customStyle="1" w:styleId="18">
    <w:name w:val="批注主题 字符"/>
    <w:link w:val="9"/>
    <w:qFormat/>
    <w:uiPriority w:val="0"/>
    <w:rPr>
      <w:b/>
      <w:bCs/>
      <w:kern w:val="2"/>
      <w:sz w:val="21"/>
      <w:szCs w:val="24"/>
    </w:rPr>
  </w:style>
  <w:style w:type="character" w:customStyle="1" w:styleId="19">
    <w:name w:val="批注框文本 字符"/>
    <w:link w:val="6"/>
    <w:qFormat/>
    <w:uiPriority w:val="0"/>
    <w:rPr>
      <w:kern w:val="2"/>
      <w:sz w:val="18"/>
      <w:szCs w:val="18"/>
    </w:rPr>
  </w:style>
  <w:style w:type="character" w:customStyle="1" w:styleId="20">
    <w:name w:val="页眉 字符"/>
    <w:link w:val="8"/>
    <w:uiPriority w:val="99"/>
    <w:rPr>
      <w:kern w:val="2"/>
      <w:sz w:val="18"/>
      <w:szCs w:val="18"/>
    </w:rPr>
  </w:style>
  <w:style w:type="character" w:customStyle="1" w:styleId="21">
    <w:name w:val="页脚 字符"/>
    <w:link w:val="7"/>
    <w:uiPriority w:val="99"/>
    <w:rPr>
      <w:kern w:val="2"/>
      <w:sz w:val="18"/>
      <w:szCs w:val="18"/>
    </w:rPr>
  </w:style>
  <w:style w:type="character" w:customStyle="1" w:styleId="22">
    <w:name w:val="文档结构图 字符"/>
    <w:link w:val="2"/>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1303</Words>
  <Characters>868</Characters>
  <Lines>7</Lines>
  <Paragraphs>4</Paragraphs>
  <TotalTime>40</TotalTime>
  <ScaleCrop>false</ScaleCrop>
  <LinksUpToDate>false</LinksUpToDate>
  <CharactersWithSpaces>2167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2018-06-02T01:57:00Z</dcterms:created>
  <dc:creator>pzx</dc:creator>
  <cp:lastModifiedBy>王端阳</cp:lastModifiedBy>
  <cp:lastPrinted>2012-12-21T04:38:00Z</cp:lastPrinted>
  <dcterms:modified xsi:type="dcterms:W3CDTF">2020-05-27T11:31:57Z</dcterms:modified>
  <dc:title>A表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